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7B" w:rsidRPr="000A20EB" w:rsidRDefault="007C127B" w:rsidP="007C127B">
      <w:pPr>
        <w:spacing w:after="0"/>
        <w:jc w:val="center"/>
        <w:rPr>
          <w:rFonts w:ascii="Times New Roman" w:hAnsi="Times New Roman"/>
          <w:b/>
          <w:sz w:val="28"/>
          <w:szCs w:val="28"/>
        </w:rPr>
      </w:pPr>
      <w:r w:rsidRPr="000A20EB">
        <w:rPr>
          <w:rFonts w:ascii="Times New Roman" w:hAnsi="Times New Roman"/>
          <w:b/>
          <w:sz w:val="28"/>
          <w:szCs w:val="28"/>
        </w:rPr>
        <w:t>PHỤ LỤC I</w:t>
      </w:r>
      <w:r>
        <w:rPr>
          <w:rFonts w:ascii="Times New Roman" w:hAnsi="Times New Roman"/>
          <w:b/>
          <w:sz w:val="28"/>
          <w:szCs w:val="28"/>
        </w:rPr>
        <w:t>I</w:t>
      </w:r>
      <w:r w:rsidR="00065757">
        <w:rPr>
          <w:rFonts w:ascii="Times New Roman" w:hAnsi="Times New Roman"/>
          <w:b/>
          <w:sz w:val="28"/>
          <w:szCs w:val="28"/>
        </w:rPr>
        <w:t>I</w:t>
      </w:r>
      <w:bookmarkStart w:id="0" w:name="_GoBack"/>
      <w:bookmarkEnd w:id="0"/>
    </w:p>
    <w:p w:rsidR="007C127B" w:rsidRDefault="007C127B" w:rsidP="007C127B">
      <w:pPr>
        <w:spacing w:after="0"/>
        <w:jc w:val="center"/>
        <w:rPr>
          <w:rFonts w:ascii="Times New Roman" w:hAnsi="Times New Roman"/>
          <w:b/>
          <w:sz w:val="28"/>
          <w:szCs w:val="28"/>
        </w:rPr>
      </w:pPr>
      <w:r>
        <w:rPr>
          <w:rFonts w:ascii="Times New Roman" w:hAnsi="Times New Roman"/>
          <w:b/>
          <w:sz w:val="28"/>
          <w:szCs w:val="28"/>
        </w:rPr>
        <w:t>DANH</w:t>
      </w:r>
      <w:r w:rsidRPr="00A27F1D">
        <w:rPr>
          <w:rFonts w:ascii="Times New Roman" w:hAnsi="Times New Roman"/>
          <w:b/>
          <w:sz w:val="28"/>
          <w:szCs w:val="28"/>
        </w:rPr>
        <w:t xml:space="preserve"> SÁCH SÁNG KIẾN </w:t>
      </w:r>
      <w:r>
        <w:rPr>
          <w:rFonts w:ascii="Times New Roman" w:hAnsi="Times New Roman"/>
          <w:b/>
          <w:sz w:val="28"/>
          <w:szCs w:val="28"/>
        </w:rPr>
        <w:t xml:space="preserve">CẤP TỈNH THUỘC </w:t>
      </w:r>
      <w:r w:rsidRPr="00A27F1D">
        <w:rPr>
          <w:rFonts w:ascii="Times New Roman" w:hAnsi="Times New Roman"/>
          <w:b/>
          <w:sz w:val="28"/>
          <w:szCs w:val="28"/>
        </w:rPr>
        <w:t xml:space="preserve">NGÀNH GIÁO DỤC VÀ ĐÀO TẠO </w:t>
      </w:r>
      <w:r>
        <w:rPr>
          <w:rFonts w:ascii="Times New Roman" w:hAnsi="Times New Roman"/>
          <w:b/>
          <w:sz w:val="28"/>
          <w:szCs w:val="28"/>
        </w:rPr>
        <w:t>TỈNH ĐẮK NÔNG</w:t>
      </w:r>
    </w:p>
    <w:p w:rsidR="007C127B" w:rsidRDefault="007C127B" w:rsidP="007C127B">
      <w:pPr>
        <w:spacing w:after="0"/>
        <w:jc w:val="center"/>
        <w:rPr>
          <w:rFonts w:ascii="Times New Roman" w:hAnsi="Times New Roman"/>
          <w:b/>
          <w:sz w:val="28"/>
          <w:szCs w:val="28"/>
        </w:rPr>
      </w:pPr>
      <w:r w:rsidRPr="00A27F1D">
        <w:rPr>
          <w:rFonts w:ascii="Times New Roman" w:hAnsi="Times New Roman"/>
          <w:b/>
          <w:sz w:val="28"/>
          <w:szCs w:val="28"/>
        </w:rPr>
        <w:t>NĂM HỌ</w:t>
      </w:r>
      <w:r>
        <w:rPr>
          <w:rFonts w:ascii="Times New Roman" w:hAnsi="Times New Roman"/>
          <w:b/>
          <w:sz w:val="28"/>
          <w:szCs w:val="28"/>
        </w:rPr>
        <w:t>C 2018-</w:t>
      </w:r>
      <w:r w:rsidRPr="00A27F1D">
        <w:rPr>
          <w:rFonts w:ascii="Times New Roman" w:hAnsi="Times New Roman"/>
          <w:b/>
          <w:sz w:val="28"/>
          <w:szCs w:val="28"/>
        </w:rPr>
        <w:t xml:space="preserve">2019 </w:t>
      </w:r>
      <w:r>
        <w:rPr>
          <w:rFonts w:ascii="Times New Roman" w:hAnsi="Times New Roman"/>
          <w:b/>
          <w:sz w:val="28"/>
          <w:szCs w:val="28"/>
        </w:rPr>
        <w:t>(</w:t>
      </w:r>
      <w:r w:rsidRPr="00A27F1D">
        <w:rPr>
          <w:rFonts w:ascii="Times New Roman" w:hAnsi="Times New Roman"/>
          <w:b/>
          <w:sz w:val="28"/>
          <w:szCs w:val="28"/>
        </w:rPr>
        <w:t xml:space="preserve">ĐẠT LOẠI </w:t>
      </w:r>
      <w:r>
        <w:rPr>
          <w:rFonts w:ascii="Times New Roman" w:hAnsi="Times New Roman"/>
          <w:b/>
          <w:sz w:val="28"/>
          <w:szCs w:val="28"/>
        </w:rPr>
        <w:t>C)</w:t>
      </w:r>
    </w:p>
    <w:p w:rsidR="007C127B" w:rsidRDefault="0003151E" w:rsidP="007C127B">
      <w:pPr>
        <w:spacing w:after="360"/>
        <w:jc w:val="center"/>
        <w:rPr>
          <w:rFonts w:ascii="Times New Roman" w:hAnsi="Times New Roman"/>
          <w:i/>
          <w:sz w:val="28"/>
          <w:szCs w:val="28"/>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56.3pt;margin-top:21.85pt;width:207.4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f8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"/>
        </w:pict>
      </w:r>
      <w:r w:rsidR="007C127B" w:rsidRPr="00F40128">
        <w:rPr>
          <w:rFonts w:ascii="Times New Roman" w:hAnsi="Times New Roman"/>
          <w:i/>
          <w:sz w:val="28"/>
          <w:szCs w:val="28"/>
        </w:rPr>
        <w:t xml:space="preserve">(Kèm theo Quyết định số:    </w:t>
      </w:r>
      <w:r w:rsidR="007C127B">
        <w:rPr>
          <w:rFonts w:ascii="Times New Roman" w:hAnsi="Times New Roman"/>
          <w:i/>
          <w:sz w:val="28"/>
          <w:szCs w:val="28"/>
        </w:rPr>
        <w:t xml:space="preserve"> </w:t>
      </w:r>
      <w:r w:rsidR="007C127B" w:rsidRPr="00F40128">
        <w:rPr>
          <w:rFonts w:ascii="Times New Roman" w:hAnsi="Times New Roman"/>
          <w:i/>
          <w:sz w:val="28"/>
          <w:szCs w:val="28"/>
        </w:rPr>
        <w:t xml:space="preserve">  /QĐ-UBND ngày  </w:t>
      </w:r>
      <w:r w:rsidR="007C127B">
        <w:rPr>
          <w:rFonts w:ascii="Times New Roman" w:hAnsi="Times New Roman"/>
          <w:i/>
          <w:sz w:val="28"/>
          <w:szCs w:val="28"/>
        </w:rPr>
        <w:t xml:space="preserve">   </w:t>
      </w:r>
      <w:r w:rsidR="007C127B" w:rsidRPr="00F40128">
        <w:rPr>
          <w:rFonts w:ascii="Times New Roman" w:hAnsi="Times New Roman"/>
          <w:i/>
          <w:sz w:val="28"/>
          <w:szCs w:val="28"/>
        </w:rPr>
        <w:t xml:space="preserve"> tháng</w:t>
      </w:r>
      <w:r w:rsidR="007C127B">
        <w:rPr>
          <w:rFonts w:ascii="Times New Roman" w:hAnsi="Times New Roman"/>
          <w:i/>
          <w:sz w:val="28"/>
          <w:szCs w:val="28"/>
        </w:rPr>
        <w:t xml:space="preserve"> 7</w:t>
      </w:r>
      <w:r w:rsidR="007C127B" w:rsidRPr="00F40128">
        <w:rPr>
          <w:rFonts w:ascii="Times New Roman" w:hAnsi="Times New Roman"/>
          <w:i/>
          <w:sz w:val="28"/>
          <w:szCs w:val="28"/>
        </w:rPr>
        <w:t xml:space="preserve"> năm 2019 của Chủ tịch </w:t>
      </w:r>
      <w:r w:rsidR="007C127B">
        <w:rPr>
          <w:rFonts w:ascii="Times New Roman" w:hAnsi="Times New Roman"/>
          <w:i/>
          <w:sz w:val="28"/>
          <w:szCs w:val="28"/>
        </w:rPr>
        <w:t>Ủy ban nhân dân tỉnh</w:t>
      </w:r>
      <w:r w:rsidR="007C127B" w:rsidRPr="00F40128">
        <w:rPr>
          <w:rFonts w:ascii="Times New Roman" w:hAnsi="Times New Roman"/>
          <w:i/>
          <w:sz w:val="28"/>
          <w:szCs w:val="28"/>
        </w:rPr>
        <w:t>)</w:t>
      </w:r>
    </w:p>
    <w:p w:rsidR="00C421C3" w:rsidRPr="00C421C3" w:rsidRDefault="00C421C3" w:rsidP="007C127B">
      <w:pPr>
        <w:spacing w:after="360"/>
        <w:jc w:val="center"/>
        <w:rPr>
          <w:rFonts w:ascii="Times New Roman" w:hAnsi="Times New Roman"/>
          <w:i/>
          <w:sz w:val="2"/>
          <w:szCs w:val="28"/>
        </w:rPr>
      </w:pPr>
    </w:p>
    <w:tbl>
      <w:tblPr>
        <w:tblW w:w="14739" w:type="dxa"/>
        <w:tblLook w:val="04A0" w:firstRow="1" w:lastRow="0" w:firstColumn="1" w:lastColumn="0" w:noHBand="0" w:noVBand="1"/>
      </w:tblPr>
      <w:tblGrid>
        <w:gridCol w:w="708"/>
        <w:gridCol w:w="3086"/>
        <w:gridCol w:w="3596"/>
        <w:gridCol w:w="5476"/>
        <w:gridCol w:w="992"/>
        <w:gridCol w:w="881"/>
      </w:tblGrid>
      <w:tr w:rsidR="007C127B" w:rsidRPr="006212E5" w:rsidTr="00074839">
        <w:trPr>
          <w:trHeight w:val="936"/>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27B" w:rsidRPr="006212E5" w:rsidRDefault="007C127B" w:rsidP="00074839">
            <w:pPr>
              <w:spacing w:after="0" w:line="240" w:lineRule="auto"/>
              <w:jc w:val="center"/>
              <w:rPr>
                <w:rFonts w:ascii="Times New Roman" w:eastAsia="Times New Roman" w:hAnsi="Times New Roman"/>
                <w:b/>
                <w:bCs/>
                <w:sz w:val="26"/>
                <w:szCs w:val="24"/>
              </w:rPr>
            </w:pPr>
            <w:r w:rsidRPr="006212E5">
              <w:rPr>
                <w:rFonts w:ascii="Times New Roman" w:eastAsia="Times New Roman" w:hAnsi="Times New Roman"/>
                <w:b/>
                <w:bCs/>
                <w:sz w:val="26"/>
                <w:szCs w:val="24"/>
              </w:rPr>
              <w:t>STT</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rsidR="007C127B" w:rsidRPr="006212E5" w:rsidRDefault="007C127B" w:rsidP="00074839">
            <w:pPr>
              <w:spacing w:after="0" w:line="240" w:lineRule="auto"/>
              <w:jc w:val="center"/>
              <w:rPr>
                <w:rFonts w:ascii="Times New Roman" w:eastAsia="Times New Roman" w:hAnsi="Times New Roman"/>
                <w:b/>
                <w:bCs/>
                <w:sz w:val="26"/>
                <w:szCs w:val="24"/>
              </w:rPr>
            </w:pPr>
            <w:r w:rsidRPr="006212E5">
              <w:rPr>
                <w:rFonts w:ascii="Times New Roman" w:eastAsia="Times New Roman" w:hAnsi="Times New Roman"/>
                <w:b/>
                <w:bCs/>
                <w:sz w:val="26"/>
                <w:szCs w:val="24"/>
              </w:rPr>
              <w:t>TÁC GIẢ/NHÓM TÁC GIẢ</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rsidR="007C127B" w:rsidRPr="006212E5" w:rsidRDefault="007C127B" w:rsidP="00074839">
            <w:pPr>
              <w:spacing w:after="0" w:line="240" w:lineRule="auto"/>
              <w:jc w:val="center"/>
              <w:rPr>
                <w:rFonts w:ascii="Times New Roman" w:eastAsia="Times New Roman" w:hAnsi="Times New Roman"/>
                <w:b/>
                <w:bCs/>
                <w:sz w:val="26"/>
                <w:szCs w:val="24"/>
              </w:rPr>
            </w:pPr>
            <w:r w:rsidRPr="006212E5">
              <w:rPr>
                <w:rFonts w:ascii="Times New Roman" w:eastAsia="Times New Roman" w:hAnsi="Times New Roman"/>
                <w:b/>
                <w:bCs/>
                <w:sz w:val="26"/>
                <w:szCs w:val="24"/>
              </w:rPr>
              <w:t>ĐƠN VỊ CÔNG TÁC</w:t>
            </w:r>
          </w:p>
        </w:tc>
        <w:tc>
          <w:tcPr>
            <w:tcW w:w="5476" w:type="dxa"/>
            <w:tcBorders>
              <w:top w:val="single" w:sz="4" w:space="0" w:color="auto"/>
              <w:left w:val="nil"/>
              <w:bottom w:val="single" w:sz="4" w:space="0" w:color="auto"/>
              <w:right w:val="single" w:sz="4" w:space="0" w:color="auto"/>
            </w:tcBorders>
            <w:shd w:val="clear" w:color="auto" w:fill="auto"/>
            <w:vAlign w:val="center"/>
            <w:hideMark/>
          </w:tcPr>
          <w:p w:rsidR="007C127B" w:rsidRPr="006212E5" w:rsidRDefault="007C127B" w:rsidP="00074839">
            <w:pPr>
              <w:spacing w:after="0" w:line="240" w:lineRule="auto"/>
              <w:jc w:val="center"/>
              <w:rPr>
                <w:rFonts w:ascii="Times New Roman" w:eastAsia="Times New Roman" w:hAnsi="Times New Roman"/>
                <w:b/>
                <w:bCs/>
                <w:sz w:val="26"/>
                <w:szCs w:val="24"/>
              </w:rPr>
            </w:pPr>
            <w:r w:rsidRPr="006212E5">
              <w:rPr>
                <w:rFonts w:ascii="Times New Roman" w:eastAsia="Times New Roman" w:hAnsi="Times New Roman"/>
                <w:b/>
                <w:bCs/>
                <w:sz w:val="26"/>
                <w:szCs w:val="24"/>
              </w:rPr>
              <w:t>TÊN ĐỀ TÀI, SÁNG KIẾN, GIẢI PHÁP CÔNG TÁC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127B" w:rsidRPr="006212E5" w:rsidRDefault="007C127B" w:rsidP="00074839">
            <w:pPr>
              <w:spacing w:after="0" w:line="240" w:lineRule="auto"/>
              <w:jc w:val="center"/>
              <w:rPr>
                <w:rFonts w:ascii="Times New Roman" w:eastAsia="Times New Roman" w:hAnsi="Times New Roman"/>
                <w:b/>
                <w:bCs/>
                <w:sz w:val="26"/>
                <w:szCs w:val="24"/>
              </w:rPr>
            </w:pPr>
            <w:r w:rsidRPr="006212E5">
              <w:rPr>
                <w:rFonts w:ascii="Times New Roman" w:eastAsia="Times New Roman" w:hAnsi="Times New Roman"/>
                <w:b/>
                <w:bCs/>
                <w:sz w:val="26"/>
                <w:szCs w:val="24"/>
              </w:rPr>
              <w:t>TỔNG ĐIỂM</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7C127B" w:rsidRPr="006212E5" w:rsidRDefault="007C127B" w:rsidP="00074839">
            <w:pPr>
              <w:spacing w:after="0" w:line="240" w:lineRule="auto"/>
              <w:jc w:val="center"/>
              <w:rPr>
                <w:rFonts w:ascii="Times New Roman" w:eastAsia="Times New Roman" w:hAnsi="Times New Roman"/>
                <w:b/>
                <w:bCs/>
                <w:sz w:val="26"/>
                <w:szCs w:val="24"/>
              </w:rPr>
            </w:pPr>
            <w:r w:rsidRPr="006212E5">
              <w:rPr>
                <w:rFonts w:ascii="Times New Roman" w:eastAsia="Times New Roman" w:hAnsi="Times New Roman"/>
                <w:b/>
                <w:bCs/>
                <w:sz w:val="26"/>
                <w:szCs w:val="24"/>
              </w:rPr>
              <w:t>XẾP LOẠI</w:t>
            </w:r>
          </w:p>
        </w:tc>
      </w:tr>
      <w:tr w:rsidR="00C91A19" w:rsidRPr="006212E5" w:rsidTr="00074839">
        <w:trPr>
          <w:trHeight w:val="161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Khắc Nghị</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Lý Tự Trọng,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giải pháp nhằm nâng cao hiệu quả công tác bồi dưỡng đội ngũ giáo viên về công nghệ thông tin tại Trường Trung học cơ sở Lý Tự Trọng, thị xã Gia Nghĩa, tỉnh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7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Thi Minh Thu</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Bỉnh Khiêm,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giải pháp dạy học nhằm nâng cao chất lượng môn </w:t>
            </w:r>
            <w:r w:rsidR="007C127B" w:rsidRPr="006212E5">
              <w:rPr>
                <w:rFonts w:ascii="Times New Roman" w:eastAsia="Times New Roman" w:hAnsi="Times New Roman" w:cs="Times New Roman"/>
                <w:sz w:val="26"/>
                <w:szCs w:val="24"/>
              </w:rPr>
              <w:t>H</w:t>
            </w:r>
            <w:r w:rsidRPr="006212E5">
              <w:rPr>
                <w:rFonts w:ascii="Times New Roman" w:eastAsia="Times New Roman" w:hAnsi="Times New Roman" w:cs="Times New Roman"/>
                <w:sz w:val="26"/>
                <w:szCs w:val="24"/>
              </w:rPr>
              <w:t>ình học 7</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Bùi Thanh 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Phạm Hồng Thái,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Khai thác ca dao, tục ngữ, thành ngữ phục vụ dạy học sinh học lớp 8 tại Trường Trung học cơ sở Phạm Hồng Thái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6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Lan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Phan Bội Châu,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6212E5" w:rsidP="00074839">
            <w:pPr>
              <w:spacing w:after="0" w:line="240" w:lineRule="auto"/>
              <w:jc w:val="both"/>
              <w:rPr>
                <w:rFonts w:ascii="Times New Roman" w:eastAsia="Times New Roman" w:hAnsi="Times New Roman" w:cs="Times New Roman"/>
                <w:spacing w:val="-2"/>
                <w:sz w:val="26"/>
                <w:szCs w:val="24"/>
              </w:rPr>
            </w:pPr>
            <w:r w:rsidRPr="006212E5">
              <w:rPr>
                <w:rFonts w:ascii="Times New Roman" w:eastAsia="Times New Roman" w:hAnsi="Times New Roman" w:cs="Times New Roman"/>
                <w:spacing w:val="-2"/>
                <w:sz w:val="26"/>
                <w:szCs w:val="24"/>
              </w:rPr>
              <w:t xml:space="preserve">Sử dụng phần mềm hình học </w:t>
            </w:r>
            <w:r w:rsidR="00C91A19" w:rsidRPr="006212E5">
              <w:rPr>
                <w:rFonts w:ascii="Times New Roman" w:eastAsia="Times New Roman" w:hAnsi="Times New Roman" w:cs="Times New Roman"/>
                <w:spacing w:val="-2"/>
                <w:sz w:val="26"/>
                <w:szCs w:val="24"/>
              </w:rPr>
              <w:t xml:space="preserve">Geometer's Sketchpad hỗ trợ tìm lời giải bài toán cực trị </w:t>
            </w:r>
            <w:r w:rsidR="007C127B" w:rsidRPr="006212E5">
              <w:rPr>
                <w:rFonts w:ascii="Times New Roman" w:eastAsia="Times New Roman" w:hAnsi="Times New Roman" w:cs="Times New Roman"/>
                <w:spacing w:val="-2"/>
                <w:sz w:val="26"/>
                <w:szCs w:val="24"/>
              </w:rPr>
              <w:t>H</w:t>
            </w:r>
            <w:r w:rsidR="00C91A19" w:rsidRPr="006212E5">
              <w:rPr>
                <w:rFonts w:ascii="Times New Roman" w:eastAsia="Times New Roman" w:hAnsi="Times New Roman" w:cs="Times New Roman"/>
                <w:spacing w:val="-2"/>
                <w:sz w:val="26"/>
                <w:szCs w:val="24"/>
              </w:rPr>
              <w:t>ình học lớp 9</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55</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61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Hà Thị Hảo</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Phan Bội Châu,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Lồng ghép công tác giáo dục giới tính, sức khỏe sinh sản cho học sinh thông qua các buổi sinh hoạt ngoại khóa tại Trường Trung học cơ sở Phạm Hồng Thái, xã Đ</w:t>
            </w:r>
            <w:r w:rsidR="007C127B" w:rsidRPr="006212E5">
              <w:rPr>
                <w:rFonts w:ascii="Times New Roman" w:eastAsia="Times New Roman" w:hAnsi="Times New Roman" w:cs="Times New Roman"/>
                <w:sz w:val="26"/>
                <w:szCs w:val="24"/>
              </w:rPr>
              <w:t>ắ</w:t>
            </w:r>
            <w:r w:rsidRPr="006212E5">
              <w:rPr>
                <w:rFonts w:ascii="Times New Roman" w:eastAsia="Times New Roman" w:hAnsi="Times New Roman" w:cs="Times New Roman"/>
                <w:sz w:val="26"/>
                <w:szCs w:val="24"/>
              </w:rPr>
              <w:t xml:space="preserve">k Nia, </w:t>
            </w:r>
            <w:r w:rsidR="007C127B" w:rsidRPr="006212E5">
              <w:rPr>
                <w:rFonts w:ascii="Times New Roman" w:eastAsia="Times New Roman" w:hAnsi="Times New Roman" w:cs="Times New Roman"/>
                <w:sz w:val="26"/>
                <w:szCs w:val="24"/>
              </w:rPr>
              <w:t>thị xã Gia Nghĩa, tỉnh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Hạnh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Bá Ngọc,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việc giáo viên chủ nhiệm nên làm nhằm nâng cao chất lượng dạy học ở lớp 2 Trường Tiểu học Nguyễn Bá Ngọc, thị xã Gia Nghĩa, tỉnh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Nhật Hồng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Thị Minh Khai,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Các biện pháp giúp học sinh ở khối 4 và khối 5 học tốt môn Mỹ thuật theo phương pháp Đan Mạch trong trường tiểu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Viết Xuân,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giáo dục tính trung thực, kỷ luật cho học sinh lớp 4 nhằm xây dựng môi trường học tập có tính nề nếp, kỷ cương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Vân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w:t>
            </w:r>
            <w:r w:rsidR="007C127B" w:rsidRPr="006212E5">
              <w:rPr>
                <w:rFonts w:ascii="Times New Roman" w:eastAsia="Times New Roman" w:hAnsi="Times New Roman" w:cs="Times New Roman"/>
                <w:sz w:val="26"/>
                <w:szCs w:val="24"/>
              </w:rPr>
              <w:t>’</w:t>
            </w:r>
            <w:r w:rsidRPr="006212E5">
              <w:rPr>
                <w:rFonts w:ascii="Times New Roman" w:eastAsia="Times New Roman" w:hAnsi="Times New Roman" w:cs="Times New Roman"/>
                <w:sz w:val="26"/>
                <w:szCs w:val="24"/>
              </w:rPr>
              <w:t>Trang Lơng,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Phương pháp gây hứng thú học Tiếng </w:t>
            </w:r>
            <w:r w:rsidR="007C127B" w:rsidRPr="006212E5">
              <w:rPr>
                <w:rFonts w:ascii="Times New Roman" w:eastAsia="Times New Roman" w:hAnsi="Times New Roman" w:cs="Times New Roman"/>
                <w:sz w:val="26"/>
                <w:szCs w:val="24"/>
              </w:rPr>
              <w:t>A</w:t>
            </w:r>
            <w:r w:rsidRPr="006212E5">
              <w:rPr>
                <w:rFonts w:ascii="Times New Roman" w:eastAsia="Times New Roman" w:hAnsi="Times New Roman" w:cs="Times New Roman"/>
                <w:sz w:val="26"/>
                <w:szCs w:val="24"/>
              </w:rPr>
              <w:t>nh cho học sinh dân tộc thi</w:t>
            </w:r>
            <w:r w:rsidR="002700F9" w:rsidRPr="006212E5">
              <w:rPr>
                <w:rFonts w:ascii="Times New Roman" w:eastAsia="Times New Roman" w:hAnsi="Times New Roman" w:cs="Times New Roman"/>
                <w:color w:val="FF0000"/>
                <w:sz w:val="26"/>
                <w:szCs w:val="24"/>
              </w:rPr>
              <w:t>ể</w:t>
            </w:r>
            <w:r w:rsidRPr="006212E5">
              <w:rPr>
                <w:rFonts w:ascii="Times New Roman" w:eastAsia="Times New Roman" w:hAnsi="Times New Roman" w:cs="Times New Roman"/>
                <w:sz w:val="26"/>
                <w:szCs w:val="24"/>
              </w:rPr>
              <w:t>u số cấp tiểu học qua các bài hát ngắn tại Trường Tiểu học N</w:t>
            </w:r>
            <w:r w:rsidR="007C127B" w:rsidRPr="006212E5">
              <w:rPr>
                <w:rFonts w:ascii="Times New Roman" w:eastAsia="Times New Roman" w:hAnsi="Times New Roman" w:cs="Times New Roman"/>
                <w:sz w:val="26"/>
                <w:szCs w:val="24"/>
              </w:rPr>
              <w:t>’</w:t>
            </w:r>
            <w:r w:rsidRPr="006212E5">
              <w:rPr>
                <w:rFonts w:ascii="Times New Roman" w:eastAsia="Times New Roman" w:hAnsi="Times New Roman" w:cs="Times New Roman"/>
                <w:sz w:val="26"/>
                <w:szCs w:val="24"/>
              </w:rPr>
              <w:t>Trang Lơng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Ngọc Tỉnh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Chu Trinh,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xây dựng mô hình trường học tự quản về </w:t>
            </w:r>
            <w:r w:rsidR="007C127B" w:rsidRPr="006212E5">
              <w:rPr>
                <w:rFonts w:ascii="Times New Roman" w:eastAsia="Times New Roman" w:hAnsi="Times New Roman" w:cs="Times New Roman"/>
                <w:sz w:val="26"/>
                <w:szCs w:val="24"/>
              </w:rPr>
              <w:t>a</w:t>
            </w:r>
            <w:r w:rsidRPr="006212E5">
              <w:rPr>
                <w:rFonts w:ascii="Times New Roman" w:eastAsia="Times New Roman" w:hAnsi="Times New Roman" w:cs="Times New Roman"/>
                <w:sz w:val="26"/>
                <w:szCs w:val="24"/>
              </w:rPr>
              <w:t xml:space="preserve">n toàn - </w:t>
            </w:r>
            <w:r w:rsidR="007C127B" w:rsidRPr="006212E5">
              <w:rPr>
                <w:rFonts w:ascii="Times New Roman" w:eastAsia="Times New Roman" w:hAnsi="Times New Roman" w:cs="Times New Roman"/>
                <w:sz w:val="26"/>
                <w:szCs w:val="24"/>
              </w:rPr>
              <w:t>a</w:t>
            </w:r>
            <w:r w:rsidRPr="006212E5">
              <w:rPr>
                <w:rFonts w:ascii="Times New Roman" w:eastAsia="Times New Roman" w:hAnsi="Times New Roman" w:cs="Times New Roman"/>
                <w:sz w:val="26"/>
                <w:szCs w:val="24"/>
              </w:rPr>
              <w:t xml:space="preserve">n ninh - </w:t>
            </w:r>
            <w:r w:rsidR="007C127B"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rật tự</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B27CF6"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 </w:t>
            </w:r>
            <w:r w:rsidR="00C91A19" w:rsidRPr="006212E5">
              <w:rPr>
                <w:rFonts w:ascii="Times New Roman" w:eastAsia="Times New Roman" w:hAnsi="Times New Roman" w:cs="Times New Roman"/>
                <w:sz w:val="26"/>
                <w:szCs w:val="24"/>
              </w:rPr>
              <w:t xml:space="preserve">Nguyễn Văn </w:t>
            </w:r>
            <w:r w:rsidRPr="006212E5">
              <w:rPr>
                <w:rFonts w:ascii="Times New Roman" w:eastAsia="Times New Roman" w:hAnsi="Times New Roman" w:cs="Times New Roman"/>
                <w:sz w:val="26"/>
                <w:szCs w:val="24"/>
              </w:rPr>
              <w:t>Hương</w:t>
            </w:r>
            <w:r w:rsidRPr="006212E5">
              <w:rPr>
                <w:rFonts w:ascii="Times New Roman" w:eastAsia="Times New Roman" w:hAnsi="Times New Roman" w:cs="Times New Roman"/>
                <w:sz w:val="26"/>
                <w:szCs w:val="24"/>
              </w:rPr>
              <w:br/>
              <w:t xml:space="preserve">- </w:t>
            </w:r>
            <w:r w:rsidR="00C91A19" w:rsidRPr="006212E5">
              <w:rPr>
                <w:rFonts w:ascii="Times New Roman" w:eastAsia="Times New Roman" w:hAnsi="Times New Roman" w:cs="Times New Roman"/>
                <w:sz w:val="26"/>
                <w:szCs w:val="24"/>
              </w:rPr>
              <w:t>Trần Thị Giang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Đình Giót,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nâng cao chất lượng hoạt động Đội Thiếu niên </w:t>
            </w:r>
            <w:r w:rsidR="007C127B"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iền phong Hồ Chí Minh trong trường tiểu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66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Ngô Ngọc Cẩm Tú</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Đình Giót,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phân chia tiết trong mỗi chủ đề Mỹ thuật</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Đinh Thị Hạnh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Đình Giót,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Hướng dẫn ước lượng thương khi thực hiện phép chia cho số có 2 - 3 chữ số</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Lan 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Thăng Long,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Đổi mới tiết sinh hoạt lớp nhằm rèn luyện và nâng cao kỹ năng sống cho học sinh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Phùng Thị Phụng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Thăng Long,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nhằm nâng cao hiệu quả giải toán qua mạng internet cho học sinh lớp 3</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2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B27CF6"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Phạm Thị Ngọc</w:t>
            </w:r>
            <w:r w:rsidRPr="006212E5">
              <w:rPr>
                <w:rFonts w:ascii="Times New Roman" w:eastAsia="Times New Roman" w:hAnsi="Times New Roman" w:cs="Times New Roman"/>
                <w:sz w:val="26"/>
                <w:szCs w:val="24"/>
              </w:rPr>
              <w:br/>
              <w:t xml:space="preserve">- </w:t>
            </w:r>
            <w:r w:rsidR="00C91A19" w:rsidRPr="006212E5">
              <w:rPr>
                <w:rFonts w:ascii="Times New Roman" w:eastAsia="Times New Roman" w:hAnsi="Times New Roman" w:cs="Times New Roman"/>
                <w:sz w:val="26"/>
                <w:szCs w:val="24"/>
              </w:rPr>
              <w:t>Nguyễn Thị Nhài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Tô Hiệu,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rèn kỹ năng thuyết trình cho học sinh lớp 4</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5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Thanh Hòa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Quốc Toản,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nâng cao hiệu quả hoạt động ngoài giờ lên lớp ở </w:t>
            </w:r>
            <w:r w:rsidR="004366C5"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Trần Quốc Toản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Kim Loan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Võ Thị Sáu,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phương pháp dạy kĩ thuật viết chính tả cho học sinh lớp 4</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Đào Thị 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và Trung học cơ sở Bế Văn Đàn,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giáo dục đạo đức qua công tác chủ nhiệm học sinh lớp 5A Trường Tiểu học và Trung học cơ sở Bế Văn Đàn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1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Hồng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Sơn Ca,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giải pháp nâng cao chất lượng giáo dục tại Trường </w:t>
            </w:r>
            <w:r w:rsidR="00AA1879" w:rsidRPr="006212E5">
              <w:rPr>
                <w:rFonts w:ascii="Times New Roman" w:eastAsia="Times New Roman" w:hAnsi="Times New Roman" w:cs="Times New Roman"/>
                <w:sz w:val="26"/>
                <w:szCs w:val="24"/>
              </w:rPr>
              <w:t>M</w:t>
            </w:r>
            <w:r w:rsidRPr="006212E5">
              <w:rPr>
                <w:rFonts w:ascii="Times New Roman" w:eastAsia="Times New Roman" w:hAnsi="Times New Roman" w:cs="Times New Roman"/>
                <w:sz w:val="26"/>
                <w:szCs w:val="24"/>
              </w:rPr>
              <w:t>ầm non Sơn Ca</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Huệ</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Hoa Mai,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nâng cao chất lượng hoạt động giáo</w:t>
            </w:r>
            <w:r w:rsidR="00AA1879" w:rsidRPr="006212E5">
              <w:rPr>
                <w:rFonts w:ascii="Times New Roman" w:eastAsia="Times New Roman" w:hAnsi="Times New Roman" w:cs="Times New Roman"/>
                <w:sz w:val="26"/>
                <w:szCs w:val="24"/>
              </w:rPr>
              <w:t xml:space="preserve"> dục âm nhạc cho trẻ 5 - 6 tuổi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9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Đỗ Thị Mai Ny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Sao Mai,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tăng cường Tiếng Việt cho học sinh 4 - 5 tuổi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Hồng Phượng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Sơn Ca,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Xây dựng một số hoạt động cho trẻ trải nghiệm, sáng tạo trong giờ ngoài trời cho trẻ 5 - 6 tuổi tại trường mầm non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Đặng Thị Hồng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Sơn Ca,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giáo dục lấy trẻ làm trung tâm trong tổ chức hoạt động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9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Đậu Thanh Duẩn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Chu Trinh,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Phát huy tính hiệu quả của trò chơi dân gian trong các giờ dạy thể dục ở Trường Tiểu học Phan Chu Trinh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Hoài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Phú,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xây dựng môi trường Xanh - Sạch - Đẹp - An toàn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27"/>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Thị Quý</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Văn Ơn,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chỉ đạo sử dụng có hiệu quả thiết bị dạy học ở trường tiểu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0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Bích Phượng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Hồng Gấm,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giải pháp hướng dẫn học sinh lớp</w:t>
            </w:r>
            <w:r w:rsidR="002700F9" w:rsidRPr="006212E5">
              <w:rPr>
                <w:rFonts w:ascii="Times New Roman" w:eastAsia="Times New Roman" w:hAnsi="Times New Roman" w:cs="Times New Roman"/>
                <w:sz w:val="26"/>
                <w:szCs w:val="24"/>
              </w:rPr>
              <w:t xml:space="preserve"> 3 giải toán bằng hai phép tính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55</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Thoa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Hồng Gấm,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học sinh học tốt</w:t>
            </w:r>
            <w:r w:rsidR="002700F9" w:rsidRPr="006212E5">
              <w:rPr>
                <w:rFonts w:ascii="Times New Roman" w:eastAsia="Times New Roman" w:hAnsi="Times New Roman" w:cs="Times New Roman"/>
                <w:sz w:val="26"/>
                <w:szCs w:val="24"/>
              </w:rPr>
              <w:t xml:space="preserve"> phân môn vẽ với phần mềm Paint</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Thành Luân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Nam Đà,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sử dụng kênh hình trong dạy học </w:t>
            </w:r>
            <w:r w:rsidR="00903ADF"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ịch sử Việt Nam giai đoạn 1945 - 1954</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5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Lê Kim Nhân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Nâm Nung,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Chuyển giao nhiệm vụ, giải quyết vấn đề thông qua hoạt động nhóm trong môn Tiếng Anh của học sinh khối 7, 8 ở </w:t>
            </w:r>
            <w:r w:rsidR="00903ADF" w:rsidRPr="006212E5">
              <w:rPr>
                <w:rFonts w:ascii="Times New Roman" w:eastAsia="Times New Roman" w:hAnsi="Times New Roman" w:cs="Times New Roman"/>
                <w:sz w:val="26"/>
                <w:szCs w:val="24"/>
              </w:rPr>
              <w:t>Trường Trung học cơ sở Nâm Nung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Đỗ Thị Hằng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Chu Văn An, huyện Đắk Glong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phương pháp giúp học sinh làm tốt bài Tập làm văn trong chương trình Ngữ văn trung học cơ sở</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7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Đào Thị Lý</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Hoa Quỳnh, huyện Đắk Glong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trong việc xây dựng môi trường giáo dục lấy trẻ làm trung tâm tại Trường Mầm non Hoa Quỳnh, xã Quảng Khê</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Đoàn Thị Thúy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Hoa Sen, huyện Đắk Glong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phát triển đội ngũ giáo viên theo chuẩn nghề nghiệp giáo viên mầm non của Trường Mẫu giáo Hoa Sen, Đắk Plao, Đ</w:t>
            </w:r>
            <w:r w:rsidR="00903ADF" w:rsidRPr="006212E5">
              <w:rPr>
                <w:rFonts w:ascii="Times New Roman" w:eastAsia="Times New Roman" w:hAnsi="Times New Roman" w:cs="Times New Roman"/>
                <w:sz w:val="26"/>
                <w:szCs w:val="24"/>
              </w:rPr>
              <w:t>ắ</w:t>
            </w:r>
            <w:r w:rsidRPr="006212E5">
              <w:rPr>
                <w:rFonts w:ascii="Times New Roman" w:eastAsia="Times New Roman" w:hAnsi="Times New Roman" w:cs="Times New Roman"/>
                <w:sz w:val="26"/>
                <w:szCs w:val="24"/>
              </w:rPr>
              <w:t>k Glong, Đ</w:t>
            </w:r>
            <w:r w:rsidR="00903ADF" w:rsidRPr="006212E5">
              <w:rPr>
                <w:rFonts w:ascii="Times New Roman" w:eastAsia="Times New Roman" w:hAnsi="Times New Roman" w:cs="Times New Roman"/>
                <w:sz w:val="26"/>
                <w:szCs w:val="24"/>
              </w:rPr>
              <w:t>ắ</w:t>
            </w:r>
            <w:r w:rsidRPr="006212E5">
              <w:rPr>
                <w:rFonts w:ascii="Times New Roman" w:eastAsia="Times New Roman" w:hAnsi="Times New Roman" w:cs="Times New Roman"/>
                <w:sz w:val="26"/>
                <w:szCs w:val="24"/>
              </w:rPr>
              <w:t>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H’Ser</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Hoa Hồng, huyện Đắk Glong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phương pháp dạy trẻ 5 - 6 tuổi biết quan tâm tới mọi người xung quanh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9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Hoàng Thị Duyến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Quảng Hòa, huyện Đắk Glong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dạy múa dân gian dân tộc H’Mông cho trẻ 4 - 5 tuổi tại </w:t>
            </w:r>
            <w:r w:rsidR="00903ADF"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rường Mẫu giáo Quảng Hòa, xã Quảng</w:t>
            </w:r>
            <w:r w:rsidR="00903ADF" w:rsidRPr="006212E5">
              <w:rPr>
                <w:rFonts w:ascii="Times New Roman" w:eastAsia="Times New Roman" w:hAnsi="Times New Roman" w:cs="Times New Roman"/>
                <w:sz w:val="26"/>
                <w:szCs w:val="24"/>
              </w:rPr>
              <w:t xml:space="preserve"> Hòa, huyện Đắk Glong,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Phùng Thị Mai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Phạm Văn Đồng, huyện Đắk R</w:t>
            </w:r>
            <w:r w:rsidR="00903ADF"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Làm mới tiết sinh hoạt lớp ở </w:t>
            </w:r>
            <w:r w:rsidR="00903ADF" w:rsidRPr="006212E5">
              <w:rPr>
                <w:rFonts w:ascii="Times New Roman" w:eastAsia="Times New Roman" w:hAnsi="Times New Roman" w:cs="Times New Roman"/>
                <w:sz w:val="26"/>
                <w:szCs w:val="24"/>
              </w:rPr>
              <w:t xml:space="preserve">Trường Trung học phổ thông Phạm Văn Đồng </w:t>
            </w:r>
            <w:r w:rsidRPr="006212E5">
              <w:rPr>
                <w:rFonts w:ascii="Times New Roman" w:eastAsia="Times New Roman" w:hAnsi="Times New Roman" w:cs="Times New Roman"/>
                <w:sz w:val="26"/>
                <w:szCs w:val="24"/>
              </w:rPr>
              <w:t>bằng các thực đơn vui vẻ</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43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Thu</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Dân tộc nội trú N'Trang Lơng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Nâng cao chất lượng bài thi trắc nghiệm môn Giáo dục công dân và tăng khả năng xử lý tình huống pháp luật trong đời sống bằng việc tăng cường đưa tình huống pháp luật</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7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Vũ Thị Thu 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 xml:space="preserve">Trung học phổ thông Quang Trung, huyện Đắk </w:t>
            </w:r>
            <w:r w:rsidRPr="006212E5">
              <w:rPr>
                <w:rFonts w:ascii="Times New Roman" w:eastAsia="Times New Roman" w:hAnsi="Times New Roman" w:cs="Times New Roman"/>
                <w:sz w:val="26"/>
                <w:szCs w:val="24"/>
              </w:rPr>
              <w:t>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Phương pháp tích hợp giáo dục pháp luật trong giảng dạy môn Giáo dục quốc phòng - An ninh theo hướng phát huy tính tích cực của học sinh (khối 10, 11, 12 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Quang Trung)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Đình Hùng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Phan Đình Phùng, huyện Đắk Song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Tổ chức cho học sinh viết bài luận tìm hiểu biển đảo quê hương tích hợp trong bài </w:t>
            </w:r>
            <w:r w:rsidR="00903ADF" w:rsidRPr="006212E5">
              <w:rPr>
                <w:rFonts w:ascii="Times New Roman" w:eastAsia="Times New Roman" w:hAnsi="Times New Roman" w:cs="Times New Roman"/>
                <w:sz w:val="26"/>
                <w:szCs w:val="24"/>
              </w:rPr>
              <w:t>“</w:t>
            </w:r>
            <w:r w:rsidRPr="006212E5">
              <w:rPr>
                <w:rFonts w:ascii="Times New Roman" w:eastAsia="Times New Roman" w:hAnsi="Times New Roman" w:cs="Times New Roman"/>
                <w:sz w:val="26"/>
                <w:szCs w:val="24"/>
              </w:rPr>
              <w:t>Bảo vệ chủ quyền lãnh thổ và biên giới quốc gia lớp 11</w:t>
            </w:r>
            <w:r w:rsidR="00903ADF" w:rsidRPr="006212E5">
              <w:rPr>
                <w:rFonts w:ascii="Times New Roman" w:eastAsia="Times New Roman" w:hAnsi="Times New Roman" w:cs="Times New Roman"/>
                <w:sz w:val="26"/>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Nguyễn Hữu Hưng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w:t>
            </w:r>
            <w:r w:rsidR="004366C5" w:rsidRPr="006212E5">
              <w:rPr>
                <w:rFonts w:ascii="Times New Roman" w:eastAsia="Times New Roman" w:hAnsi="Times New Roman" w:cs="Times New Roman"/>
                <w:sz w:val="26"/>
                <w:szCs w:val="24"/>
              </w:rPr>
              <w:t>huyện</w:t>
            </w:r>
            <w:r w:rsidR="00903ADF" w:rsidRPr="006212E5">
              <w:rPr>
                <w:rFonts w:ascii="Times New Roman" w:eastAsia="Times New Roman" w:hAnsi="Times New Roman" w:cs="Times New Roman"/>
                <w:sz w:val="26"/>
                <w:szCs w:val="24"/>
              </w:rPr>
              <w:t xml:space="preserve"> </w:t>
            </w:r>
            <w:r w:rsidR="004366C5" w:rsidRPr="006212E5">
              <w:rPr>
                <w:rFonts w:ascii="Times New Roman" w:eastAsia="Times New Roman" w:hAnsi="Times New Roman" w:cs="Times New Roman"/>
                <w:sz w:val="26"/>
                <w:szCs w:val="24"/>
              </w:rPr>
              <w:t>Đắ</w:t>
            </w:r>
            <w:r w:rsidRPr="006212E5">
              <w:rPr>
                <w:rFonts w:ascii="Times New Roman" w:eastAsia="Times New Roman" w:hAnsi="Times New Roman" w:cs="Times New Roman"/>
                <w:sz w:val="26"/>
                <w:szCs w:val="24"/>
              </w:rPr>
              <w:t>k Song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Nâng cao ý thức bảo vệ rừng phòng hộ cảnh quan Quốc lộ 14 cho học sinh </w:t>
            </w:r>
            <w:r w:rsidR="004366C5" w:rsidRPr="006212E5">
              <w:rPr>
                <w:rFonts w:ascii="Times New Roman" w:eastAsia="Times New Roman" w:hAnsi="Times New Roman" w:cs="Times New Roman"/>
                <w:sz w:val="26"/>
                <w:szCs w:val="24"/>
              </w:rPr>
              <w:t xml:space="preserve">Trường </w:t>
            </w:r>
            <w:r w:rsidR="00903ADF" w:rsidRPr="006212E5">
              <w:rPr>
                <w:rFonts w:ascii="Times New Roman" w:eastAsia="Times New Roman" w:hAnsi="Times New Roman" w:cs="Times New Roman"/>
                <w:sz w:val="26"/>
                <w:szCs w:val="24"/>
              </w:rPr>
              <w:t>Trung học phổ thông</w:t>
            </w:r>
            <w:r w:rsidR="004366C5" w:rsidRPr="006212E5">
              <w:rPr>
                <w:rFonts w:ascii="Times New Roman" w:eastAsia="Times New Roman" w:hAnsi="Times New Roman" w:cs="Times New Roman"/>
                <w:sz w:val="26"/>
                <w:szCs w:val="24"/>
              </w:rPr>
              <w:t xml:space="preserve"> Đắ</w:t>
            </w:r>
            <w:r w:rsidR="00903ADF" w:rsidRPr="006212E5">
              <w:rPr>
                <w:rFonts w:ascii="Times New Roman" w:eastAsia="Times New Roman" w:hAnsi="Times New Roman" w:cs="Times New Roman"/>
                <w:sz w:val="26"/>
                <w:szCs w:val="24"/>
              </w:rPr>
              <w:t>k Song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F62E23" w:rsidRPr="00F62E23" w:rsidTr="00074839">
        <w:trPr>
          <w:trHeight w:val="10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F62E23"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color w:val="FF0000"/>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F62E23" w:rsidRDefault="00C91A19" w:rsidP="00074839">
            <w:pPr>
              <w:spacing w:after="0" w:line="240" w:lineRule="auto"/>
              <w:rPr>
                <w:rFonts w:ascii="Times New Roman" w:eastAsia="Times New Roman" w:hAnsi="Times New Roman" w:cs="Times New Roman"/>
                <w:color w:val="FF0000"/>
                <w:sz w:val="26"/>
                <w:szCs w:val="24"/>
              </w:rPr>
            </w:pPr>
            <w:r w:rsidRPr="00F62E23">
              <w:rPr>
                <w:rFonts w:ascii="Times New Roman" w:eastAsia="Times New Roman" w:hAnsi="Times New Roman" w:cs="Times New Roman"/>
                <w:color w:val="FF0000"/>
                <w:sz w:val="26"/>
                <w:szCs w:val="24"/>
              </w:rPr>
              <w:t>Trần Thị Mỹ Phương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F62E23" w:rsidRDefault="00C91A19" w:rsidP="00074839">
            <w:pPr>
              <w:spacing w:after="0" w:line="240" w:lineRule="auto"/>
              <w:jc w:val="center"/>
              <w:rPr>
                <w:rFonts w:ascii="Times New Roman" w:eastAsia="Times New Roman" w:hAnsi="Times New Roman" w:cs="Times New Roman"/>
                <w:color w:val="FF0000"/>
                <w:sz w:val="26"/>
                <w:szCs w:val="24"/>
              </w:rPr>
            </w:pPr>
            <w:r w:rsidRPr="00F62E23">
              <w:rPr>
                <w:rFonts w:ascii="Times New Roman" w:eastAsia="Times New Roman" w:hAnsi="Times New Roman" w:cs="Times New Roman"/>
                <w:color w:val="FF0000"/>
                <w:sz w:val="26"/>
                <w:szCs w:val="24"/>
              </w:rPr>
              <w:t xml:space="preserve">Trường </w:t>
            </w:r>
            <w:r w:rsidR="00903ADF" w:rsidRPr="00F62E23">
              <w:rPr>
                <w:rFonts w:ascii="Times New Roman" w:eastAsia="Times New Roman" w:hAnsi="Times New Roman" w:cs="Times New Roman"/>
                <w:color w:val="FF0000"/>
                <w:sz w:val="26"/>
                <w:szCs w:val="24"/>
              </w:rPr>
              <w:t>Trung học phổ thông</w:t>
            </w:r>
            <w:r w:rsidRPr="00F62E23">
              <w:rPr>
                <w:rFonts w:ascii="Times New Roman" w:eastAsia="Times New Roman" w:hAnsi="Times New Roman" w:cs="Times New Roman"/>
                <w:color w:val="FF0000"/>
                <w:sz w:val="26"/>
                <w:szCs w:val="24"/>
              </w:rPr>
              <w:t xml:space="preserve"> chuyên Nguyễn Chí Thanh,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F62E23" w:rsidRDefault="004366C5" w:rsidP="00074839">
            <w:pPr>
              <w:spacing w:after="0" w:line="240" w:lineRule="auto"/>
              <w:jc w:val="both"/>
              <w:rPr>
                <w:rFonts w:ascii="Times New Roman" w:eastAsia="Times New Roman" w:hAnsi="Times New Roman" w:cs="Times New Roman"/>
                <w:color w:val="FF0000"/>
                <w:sz w:val="26"/>
                <w:szCs w:val="24"/>
              </w:rPr>
            </w:pPr>
            <w:r w:rsidRPr="00F62E23">
              <w:rPr>
                <w:rFonts w:ascii="Times New Roman" w:eastAsia="Times New Roman" w:hAnsi="Times New Roman" w:cs="Times New Roman"/>
                <w:color w:val="FF0000"/>
                <w:sz w:val="26"/>
                <w:szCs w:val="24"/>
              </w:rPr>
              <w:t>Cảm nhận tác phẩm “Vợ chồng A Phủ”</w:t>
            </w:r>
            <w:r w:rsidR="00C91A19" w:rsidRPr="00F62E23">
              <w:rPr>
                <w:rFonts w:ascii="Times New Roman" w:eastAsia="Times New Roman" w:hAnsi="Times New Roman" w:cs="Times New Roman"/>
                <w:color w:val="FF0000"/>
                <w:sz w:val="26"/>
                <w:szCs w:val="24"/>
              </w:rPr>
              <w:t xml:space="preserve"> của Tô Hoài từ góc nhìn văn hóa</w:t>
            </w:r>
          </w:p>
        </w:tc>
        <w:tc>
          <w:tcPr>
            <w:tcW w:w="992" w:type="dxa"/>
            <w:tcBorders>
              <w:top w:val="nil"/>
              <w:left w:val="nil"/>
              <w:bottom w:val="single" w:sz="4" w:space="0" w:color="auto"/>
              <w:right w:val="single" w:sz="4" w:space="0" w:color="auto"/>
            </w:tcBorders>
            <w:shd w:val="clear" w:color="auto" w:fill="auto"/>
            <w:vAlign w:val="center"/>
            <w:hideMark/>
          </w:tcPr>
          <w:p w:rsidR="00C91A19" w:rsidRPr="00F62E23" w:rsidRDefault="00C91A19" w:rsidP="00074839">
            <w:pPr>
              <w:spacing w:after="0" w:line="240" w:lineRule="auto"/>
              <w:jc w:val="center"/>
              <w:rPr>
                <w:rFonts w:ascii="Times New Roman" w:eastAsia="Times New Roman" w:hAnsi="Times New Roman" w:cs="Times New Roman"/>
                <w:color w:val="FF0000"/>
                <w:sz w:val="26"/>
                <w:szCs w:val="24"/>
              </w:rPr>
            </w:pPr>
            <w:r w:rsidRPr="00F62E23">
              <w:rPr>
                <w:rFonts w:ascii="Times New Roman" w:eastAsia="Times New Roman" w:hAnsi="Times New Roman" w:cs="Times New Roman"/>
                <w:color w:val="FF0000"/>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F62E23" w:rsidRDefault="00C91A19" w:rsidP="00074839">
            <w:pPr>
              <w:spacing w:after="0" w:line="240" w:lineRule="auto"/>
              <w:jc w:val="center"/>
              <w:rPr>
                <w:rFonts w:ascii="Times New Roman" w:eastAsia="Times New Roman" w:hAnsi="Times New Roman" w:cs="Times New Roman"/>
                <w:color w:val="FF0000"/>
                <w:sz w:val="26"/>
                <w:szCs w:val="24"/>
              </w:rPr>
            </w:pPr>
            <w:r w:rsidRPr="00F62E23">
              <w:rPr>
                <w:rFonts w:ascii="Times New Roman" w:eastAsia="Times New Roman" w:hAnsi="Times New Roman" w:cs="Times New Roman"/>
                <w:color w:val="FF0000"/>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Thị Hải Yến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Chu Văn An,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Dạy học văn bản thơ dịch trong trường trung học phổ thông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5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Nguyễn Bỉnh Khiêm,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4366C5"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Khám phá tác phẩm “Tuyên ngôn độc lập”</w:t>
            </w:r>
            <w:r w:rsidR="00C91A19" w:rsidRPr="006212E5">
              <w:rPr>
                <w:rFonts w:ascii="Times New Roman" w:eastAsia="Times New Roman" w:hAnsi="Times New Roman" w:cs="Times New Roman"/>
                <w:sz w:val="26"/>
                <w:szCs w:val="24"/>
              </w:rPr>
              <w:t xml:space="preserve"> của Hồ Chí Minh từ góc độ hình tượng văn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5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Hồ Thị Tuyết</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4366C5"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 xml:space="preserve">Trung học phổ thông </w:t>
            </w:r>
            <w:r w:rsidRPr="006212E5">
              <w:rPr>
                <w:rFonts w:ascii="Times New Roman" w:eastAsia="Times New Roman" w:hAnsi="Times New Roman" w:cs="Times New Roman"/>
                <w:sz w:val="26"/>
                <w:szCs w:val="24"/>
              </w:rPr>
              <w:t>huyện</w:t>
            </w:r>
            <w:r w:rsidR="00903ADF" w:rsidRPr="006212E5">
              <w:rPr>
                <w:rFonts w:ascii="Times New Roman" w:eastAsia="Times New Roman" w:hAnsi="Times New Roman" w:cs="Times New Roman"/>
                <w:sz w:val="26"/>
                <w:szCs w:val="24"/>
              </w:rPr>
              <w:t xml:space="preserve"> </w:t>
            </w:r>
            <w:r w:rsidRPr="006212E5">
              <w:rPr>
                <w:rFonts w:ascii="Times New Roman" w:eastAsia="Times New Roman" w:hAnsi="Times New Roman" w:cs="Times New Roman"/>
                <w:sz w:val="26"/>
                <w:szCs w:val="24"/>
              </w:rPr>
              <w:t>Đắ</w:t>
            </w:r>
            <w:r w:rsidR="00C91A19" w:rsidRPr="006212E5">
              <w:rPr>
                <w:rFonts w:ascii="Times New Roman" w:eastAsia="Times New Roman" w:hAnsi="Times New Roman" w:cs="Times New Roman"/>
                <w:sz w:val="26"/>
                <w:szCs w:val="24"/>
              </w:rPr>
              <w:t>k Glong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4366C5"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Cách tiếp cận mới văn bản “</w:t>
            </w:r>
            <w:r w:rsidR="00C91A19" w:rsidRPr="006212E5">
              <w:rPr>
                <w:rFonts w:ascii="Times New Roman" w:eastAsia="Times New Roman" w:hAnsi="Times New Roman" w:cs="Times New Roman"/>
                <w:sz w:val="26"/>
                <w:szCs w:val="24"/>
              </w:rPr>
              <w:t>Tấm cám</w:t>
            </w:r>
            <w:r w:rsidRPr="006212E5">
              <w:rPr>
                <w:rFonts w:ascii="Times New Roman" w:eastAsia="Times New Roman" w:hAnsi="Times New Roman" w:cs="Times New Roman"/>
                <w:sz w:val="26"/>
                <w:szCs w:val="24"/>
              </w:rPr>
              <w:t>”</w:t>
            </w:r>
            <w:r w:rsidR="00C91A19" w:rsidRPr="006212E5">
              <w:rPr>
                <w:rFonts w:ascii="Times New Roman" w:eastAsia="Times New Roman" w:hAnsi="Times New Roman" w:cs="Times New Roman"/>
                <w:sz w:val="26"/>
                <w:szCs w:val="24"/>
              </w:rPr>
              <w:t xml:space="preserve"> cho lớp 10E ở </w:t>
            </w: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Đắ</w:t>
            </w:r>
            <w:r w:rsidR="00C91A19" w:rsidRPr="006212E5">
              <w:rPr>
                <w:rFonts w:ascii="Times New Roman" w:eastAsia="Times New Roman" w:hAnsi="Times New Roman" w:cs="Times New Roman"/>
                <w:sz w:val="26"/>
                <w:szCs w:val="24"/>
              </w:rPr>
              <w:t>k Glong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Thủy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Phạm Văn Đồng, huyện Đắk R</w:t>
            </w:r>
            <w:r w:rsidR="00903ADF"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Tìm về bản sắc văn hóa người H’Mông qua tác phẩm “Vợ chồng A Phủ”</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Thu Hiền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br/>
              <w:t xml:space="preserve"> Trần Hưng Đạo,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vài phương pháp khởi động trong dạy học môn Ngữ văn ở </w:t>
            </w:r>
            <w:r w:rsidR="004366C5"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phổ thông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Nguyễn Thị </w:t>
            </w:r>
            <w:r w:rsidR="00903ADF" w:rsidRPr="006212E5">
              <w:rPr>
                <w:rFonts w:ascii="Times New Roman" w:eastAsia="Times New Roman" w:hAnsi="Times New Roman" w:cs="Times New Roman"/>
                <w:sz w:val="26"/>
                <w:szCs w:val="24"/>
              </w:rPr>
              <w:t>Thùy</w:t>
            </w:r>
            <w:r w:rsidRPr="006212E5">
              <w:rPr>
                <w:rFonts w:ascii="Times New Roman" w:eastAsia="Times New Roman" w:hAnsi="Times New Roman" w:cs="Times New Roman"/>
                <w:sz w:val="26"/>
                <w:szCs w:val="24"/>
              </w:rPr>
              <w:t xml:space="preserve"> Dương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Hùng Vương, huyện Krông Nô</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4366C5"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Tiếp cận tác phẩm “Người lái đò sông Đà”</w:t>
            </w:r>
            <w:r w:rsidR="00C91A19" w:rsidRPr="006212E5">
              <w:rPr>
                <w:rFonts w:ascii="Times New Roman" w:eastAsia="Times New Roman" w:hAnsi="Times New Roman" w:cs="Times New Roman"/>
                <w:sz w:val="26"/>
                <w:szCs w:val="24"/>
              </w:rPr>
              <w:t xml:space="preserve"> theo phương pháp sử dụng sơ đồ tư duy</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Tú Oanh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Phan Bội Châu,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Thiết kế chủ đề Stem trong môn Sinh học 11</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6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Bé</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Lê Quý Đôn,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Helping students of grade 12 learn reading skill and do reading comprehension exercises in the GCSE test well</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903ADF" w:rsidRPr="006212E5" w:rsidTr="00074839">
        <w:trPr>
          <w:trHeight w:val="158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color w:val="FF0000"/>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color w:val="FF0000"/>
                <w:sz w:val="26"/>
                <w:szCs w:val="24"/>
              </w:rPr>
            </w:pPr>
            <w:r w:rsidRPr="006212E5">
              <w:rPr>
                <w:rFonts w:ascii="Times New Roman" w:eastAsia="Times New Roman" w:hAnsi="Times New Roman" w:cs="Times New Roman"/>
                <w:color w:val="FF0000"/>
                <w:sz w:val="26"/>
                <w:szCs w:val="24"/>
              </w:rPr>
              <w:t>Nguyễn Trí Dũng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color w:val="FF0000"/>
                <w:sz w:val="26"/>
                <w:szCs w:val="24"/>
              </w:rPr>
            </w:pPr>
            <w:r w:rsidRPr="006212E5">
              <w:rPr>
                <w:rFonts w:ascii="Times New Roman" w:eastAsia="Times New Roman" w:hAnsi="Times New Roman" w:cs="Times New Roman"/>
                <w:color w:val="FF0000"/>
                <w:sz w:val="26"/>
                <w:szCs w:val="24"/>
              </w:rPr>
              <w:t xml:space="preserve">Trường </w:t>
            </w:r>
            <w:r w:rsidR="00903ADF" w:rsidRPr="006212E5">
              <w:rPr>
                <w:rFonts w:ascii="Times New Roman" w:eastAsia="Times New Roman" w:hAnsi="Times New Roman" w:cs="Times New Roman"/>
                <w:color w:val="FF0000"/>
                <w:sz w:val="26"/>
                <w:szCs w:val="24"/>
              </w:rPr>
              <w:t>Trung học phổ thông</w:t>
            </w:r>
            <w:r w:rsidRPr="006212E5">
              <w:rPr>
                <w:rFonts w:ascii="Times New Roman" w:eastAsia="Times New Roman" w:hAnsi="Times New Roman" w:cs="Times New Roman"/>
                <w:color w:val="FF0000"/>
                <w:sz w:val="26"/>
                <w:szCs w:val="24"/>
              </w:rPr>
              <w:t xml:space="preserve"> Gia Nghĩa</w:t>
            </w:r>
            <w:r w:rsidR="00903ADF" w:rsidRPr="006212E5">
              <w:rPr>
                <w:rFonts w:ascii="Times New Roman" w:eastAsia="Times New Roman" w:hAnsi="Times New Roman" w:cs="Times New Roman"/>
                <w:color w:val="FF0000"/>
                <w:sz w:val="26"/>
                <w:szCs w:val="24"/>
              </w:rPr>
              <w:t>,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color w:val="FF0000"/>
                <w:sz w:val="26"/>
                <w:szCs w:val="24"/>
              </w:rPr>
            </w:pPr>
            <w:r w:rsidRPr="006212E5">
              <w:rPr>
                <w:rFonts w:ascii="Times New Roman" w:eastAsia="Times New Roman" w:hAnsi="Times New Roman" w:cs="Times New Roman"/>
                <w:color w:val="FF0000"/>
                <w:sz w:val="26"/>
                <w:szCs w:val="24"/>
              </w:rPr>
              <w:t xml:space="preserve">Sử dụng hệ thống bài tập thực hành nhằm nâng </w:t>
            </w:r>
            <w:r w:rsidR="00903ADF" w:rsidRPr="006212E5">
              <w:rPr>
                <w:rFonts w:ascii="Times New Roman" w:eastAsia="Times New Roman" w:hAnsi="Times New Roman" w:cs="Times New Roman"/>
                <w:color w:val="FF0000"/>
                <w:sz w:val="26"/>
                <w:szCs w:val="24"/>
              </w:rPr>
              <w:t xml:space="preserve">cao hiệu quả giảng dạy kiểu dữ </w:t>
            </w:r>
            <w:r w:rsidRPr="006212E5">
              <w:rPr>
                <w:rFonts w:ascii="Times New Roman" w:eastAsia="Times New Roman" w:hAnsi="Times New Roman" w:cs="Times New Roman"/>
                <w:color w:val="FF0000"/>
                <w:sz w:val="26"/>
                <w:szCs w:val="24"/>
              </w:rPr>
              <w:t xml:space="preserve">liệu tệp </w:t>
            </w:r>
            <w:r w:rsidR="00903ADF" w:rsidRPr="006212E5">
              <w:rPr>
                <w:rFonts w:ascii="Times New Roman" w:eastAsia="Times New Roman" w:hAnsi="Times New Roman" w:cs="Times New Roman"/>
                <w:color w:val="FF0000"/>
                <w:sz w:val="26"/>
                <w:szCs w:val="24"/>
              </w:rPr>
              <w:t xml:space="preserve">và thao tác với </w:t>
            </w:r>
            <w:r w:rsidRPr="006212E5">
              <w:rPr>
                <w:rFonts w:ascii="Times New Roman" w:eastAsia="Times New Roman" w:hAnsi="Times New Roman" w:cs="Times New Roman"/>
                <w:color w:val="FF0000"/>
                <w:sz w:val="26"/>
                <w:szCs w:val="24"/>
              </w:rPr>
              <w:t xml:space="preserve">tệp trong Tin học lớp 11 Trường </w:t>
            </w:r>
            <w:r w:rsidR="00903ADF" w:rsidRPr="006212E5">
              <w:rPr>
                <w:rFonts w:ascii="Times New Roman" w:eastAsia="Times New Roman" w:hAnsi="Times New Roman" w:cs="Times New Roman"/>
                <w:color w:val="FF0000"/>
                <w:sz w:val="26"/>
                <w:szCs w:val="24"/>
              </w:rPr>
              <w:t>T</w:t>
            </w:r>
            <w:r w:rsidRPr="006212E5">
              <w:rPr>
                <w:rFonts w:ascii="Times New Roman" w:eastAsia="Times New Roman" w:hAnsi="Times New Roman" w:cs="Times New Roman"/>
                <w:color w:val="FF0000"/>
                <w:sz w:val="26"/>
                <w:szCs w:val="24"/>
              </w:rPr>
              <w:t>rung</w:t>
            </w:r>
            <w:r w:rsidR="007A0F38" w:rsidRPr="006212E5">
              <w:rPr>
                <w:rFonts w:ascii="Times New Roman" w:eastAsia="Times New Roman" w:hAnsi="Times New Roman" w:cs="Times New Roman"/>
                <w:color w:val="FF0000"/>
                <w:sz w:val="26"/>
                <w:szCs w:val="24"/>
              </w:rPr>
              <w:t xml:space="preserve"> học phổ thông Gia Nghĩa tỉnh Đắ</w:t>
            </w:r>
            <w:r w:rsidRPr="006212E5">
              <w:rPr>
                <w:rFonts w:ascii="Times New Roman" w:eastAsia="Times New Roman" w:hAnsi="Times New Roman" w:cs="Times New Roman"/>
                <w:color w:val="FF0000"/>
                <w:sz w:val="26"/>
                <w:szCs w:val="24"/>
              </w:rPr>
              <w:t>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color w:val="FF0000"/>
                <w:sz w:val="26"/>
                <w:szCs w:val="24"/>
              </w:rPr>
            </w:pPr>
            <w:r w:rsidRPr="006212E5">
              <w:rPr>
                <w:rFonts w:ascii="Times New Roman" w:eastAsia="Times New Roman" w:hAnsi="Times New Roman" w:cs="Times New Roman"/>
                <w:color w:val="FF0000"/>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color w:val="FF0000"/>
                <w:sz w:val="26"/>
                <w:szCs w:val="24"/>
              </w:rPr>
            </w:pPr>
            <w:r w:rsidRPr="006212E5">
              <w:rPr>
                <w:rFonts w:ascii="Times New Roman" w:eastAsia="Times New Roman" w:hAnsi="Times New Roman" w:cs="Times New Roman"/>
                <w:color w:val="FF0000"/>
                <w:sz w:val="26"/>
                <w:szCs w:val="24"/>
              </w:rPr>
              <w:t>C</w:t>
            </w:r>
          </w:p>
        </w:tc>
      </w:tr>
      <w:tr w:rsidR="00C91A19" w:rsidRPr="006212E5" w:rsidTr="00074839">
        <w:trPr>
          <w:trHeight w:val="1097"/>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Phạm Thị Hồng Loan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Chu Văn An,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Nâng cao hiệu quả ứng dụng thuật toán Loang bằng các bài toán trên mảng 2 chiều trong bồi </w:t>
            </w:r>
            <w:r w:rsidR="00903ADF" w:rsidRPr="006212E5">
              <w:rPr>
                <w:rFonts w:ascii="Times New Roman" w:eastAsia="Times New Roman" w:hAnsi="Times New Roman" w:cs="Times New Roman"/>
                <w:sz w:val="26"/>
                <w:szCs w:val="24"/>
              </w:rPr>
              <w:t>dưỡng học sinh giỏi Tin học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0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7A0F38"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Đắ</w:t>
            </w:r>
            <w:r w:rsidR="00C91A19" w:rsidRPr="006212E5">
              <w:rPr>
                <w:rFonts w:ascii="Times New Roman" w:eastAsia="Times New Roman" w:hAnsi="Times New Roman" w:cs="Times New Roman"/>
                <w:sz w:val="26"/>
                <w:szCs w:val="24"/>
              </w:rPr>
              <w:t>k Glong</w:t>
            </w:r>
            <w:r w:rsidR="00903ADF" w:rsidRPr="006212E5">
              <w:rPr>
                <w:rFonts w:ascii="Times New Roman" w:eastAsia="Times New Roman" w:hAnsi="Times New Roman" w:cs="Times New Roman"/>
                <w:sz w:val="26"/>
                <w:szCs w:val="24"/>
              </w:rPr>
              <w:t>, huyện Đắk Glong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Sử dụng sơ đồ tư duy thể hiện bài học nhằm cải thiện khả năng ghi nhớ của học sinh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Kim Nhân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903ADF"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Phạm Văn Đồng, huyện Đắk R</w:t>
            </w:r>
            <w:r w:rsidR="00903ADF"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Giải pháp trong bồi dưỡng học sinh giỏi </w:t>
            </w:r>
            <w:r w:rsidR="00D02463"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in lập trình Pascal</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51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Thái Thị Hồng </w:t>
            </w:r>
            <w:r w:rsidR="00D02463" w:rsidRPr="006212E5">
              <w:rPr>
                <w:rFonts w:ascii="Times New Roman" w:eastAsia="Times New Roman" w:hAnsi="Times New Roman" w:cs="Times New Roman"/>
                <w:sz w:val="26"/>
                <w:szCs w:val="24"/>
              </w:rPr>
              <w:t>Q</w:t>
            </w:r>
            <w:r w:rsidRPr="006212E5">
              <w:rPr>
                <w:rFonts w:ascii="Times New Roman" w:eastAsia="Times New Roman" w:hAnsi="Times New Roman" w:cs="Times New Roman"/>
                <w:sz w:val="26"/>
                <w:szCs w:val="24"/>
              </w:rPr>
              <w:t>uý</w:t>
            </w:r>
          </w:p>
        </w:tc>
        <w:tc>
          <w:tcPr>
            <w:tcW w:w="3596" w:type="dxa"/>
            <w:tcBorders>
              <w:top w:val="nil"/>
              <w:left w:val="nil"/>
              <w:bottom w:val="single" w:sz="4" w:space="0" w:color="auto"/>
              <w:right w:val="single" w:sz="4" w:space="0" w:color="auto"/>
            </w:tcBorders>
            <w:shd w:val="clear" w:color="auto" w:fill="auto"/>
            <w:vAlign w:val="center"/>
            <w:hideMark/>
          </w:tcPr>
          <w:p w:rsidR="00D02463" w:rsidRPr="006212E5" w:rsidRDefault="00D02463"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color w:val="FF0000"/>
                <w:sz w:val="26"/>
                <w:szCs w:val="24"/>
              </w:rPr>
              <w:t>Trường phổ thông dân tộc nội trú trung học cơ sở và trung học phổ thông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Hướng dẫn học sinh viết và sử dụng chương trình con trong Pascan-Tin học 11 ở </w:t>
            </w:r>
            <w:r w:rsidR="00D02463" w:rsidRPr="006212E5">
              <w:rPr>
                <w:rFonts w:ascii="Times New Roman" w:eastAsia="Times New Roman" w:hAnsi="Times New Roman" w:cs="Times New Roman"/>
                <w:color w:val="FF0000"/>
                <w:sz w:val="26"/>
                <w:szCs w:val="24"/>
              </w:rPr>
              <w:t>Trường phổ thông dân tộc nội trú trung học cơ sở và trung học phổ thông huyện Đắk Mil</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Anh Tuấn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D02463"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Nguyễn Du,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Nâng cao hiệu quả giờ dạy Đại số và Giải tích 11 thông qua việc sử dụng kỹ thuật nhóm chuyên gia</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6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Văn Thịnh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Trường </w:t>
            </w:r>
            <w:r w:rsidR="00D02463"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Đắk Song</w:t>
            </w:r>
            <w:r w:rsidR="00D02463" w:rsidRPr="006212E5">
              <w:rPr>
                <w:rFonts w:ascii="Times New Roman" w:eastAsia="Times New Roman" w:hAnsi="Times New Roman" w:cs="Times New Roman"/>
                <w:sz w:val="26"/>
                <w:szCs w:val="24"/>
              </w:rPr>
              <w:t>, huyện Đắk Song</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Một số giải pháp nâng cao kết quả môn Toán trong kỳ thi </w:t>
            </w:r>
            <w:r w:rsidR="00D02463"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rung học phổ thông Quốc gia dành c</w:t>
            </w:r>
            <w:r w:rsidR="00D02463" w:rsidRPr="006212E5">
              <w:rPr>
                <w:rFonts w:ascii="Times New Roman" w:eastAsia="Times New Roman" w:hAnsi="Times New Roman" w:cs="Times New Roman"/>
                <w:sz w:val="26"/>
                <w:szCs w:val="24"/>
              </w:rPr>
              <w:t>ho học sinh có học lực yếu</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Ngô Thanh Thuận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D02463" w:rsidRPr="006212E5">
              <w:rPr>
                <w:rFonts w:ascii="Times New Roman" w:eastAsia="Times New Roman" w:hAnsi="Times New Roman" w:cs="Times New Roman"/>
                <w:sz w:val="26"/>
                <w:szCs w:val="24"/>
              </w:rPr>
              <w:t>Trung học phổ thông</w:t>
            </w:r>
            <w:r w:rsidRPr="006212E5">
              <w:rPr>
                <w:rFonts w:ascii="Times New Roman" w:eastAsia="Times New Roman" w:hAnsi="Times New Roman" w:cs="Times New Roman"/>
                <w:sz w:val="26"/>
                <w:szCs w:val="24"/>
              </w:rPr>
              <w:t xml:space="preserve"> chuyên Nguyễn Chí Thanh, thị xã Gia Nghĩa</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Phân loại và phương pháp giải bài tập cơ - nhiệt trong bồi dưỡng học sinh giỏi Vật lý trung học phổ thông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4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Văn Giang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w:t>
            </w:r>
            <w:r w:rsidR="00D02463" w:rsidRPr="006212E5">
              <w:rPr>
                <w:rFonts w:ascii="Times New Roman" w:eastAsia="Times New Roman" w:hAnsi="Times New Roman" w:cs="Times New Roman"/>
                <w:sz w:val="26"/>
                <w:szCs w:val="24"/>
              </w:rPr>
              <w:t xml:space="preserve">Trung học phổ thông </w:t>
            </w:r>
            <w:r w:rsidRPr="006212E5">
              <w:rPr>
                <w:rFonts w:ascii="Times New Roman" w:eastAsia="Times New Roman" w:hAnsi="Times New Roman" w:cs="Times New Roman"/>
                <w:sz w:val="26"/>
                <w:szCs w:val="24"/>
              </w:rPr>
              <w:t>Trường Chinh,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giải bài tập tĩnh học vật rắn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Hường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Tâm Thắng,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7A0F38"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thực hiện “Lấy trẻ làm trung tâm”</w:t>
            </w:r>
            <w:r w:rsidR="00C91A19" w:rsidRPr="006212E5">
              <w:rPr>
                <w:rFonts w:ascii="Times New Roman" w:eastAsia="Times New Roman" w:hAnsi="Times New Roman" w:cs="Times New Roman"/>
                <w:sz w:val="26"/>
                <w:szCs w:val="24"/>
              </w:rPr>
              <w:t xml:space="preserve"> trong hoạt động tạo hình cho trẻ 5 - 6 tuổi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Thoa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Họa Mi,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đổi mới công tác quản lý nâng cao chất lượng chăm sóc, giáo dục trong trường mầm non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D02463"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Tống Thị </w:t>
            </w:r>
            <w:r w:rsidR="00C91A19" w:rsidRPr="006212E5">
              <w:rPr>
                <w:rFonts w:ascii="Times New Roman" w:eastAsia="Times New Roman" w:hAnsi="Times New Roman" w:cs="Times New Roman"/>
                <w:sz w:val="26"/>
                <w:szCs w:val="24"/>
              </w:rPr>
              <w:t>Diệu</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Hà Huy Tập,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kinh nghiệm rèn viết chữ đúng và đẹp cho học sinh lớp 3 ở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Hà Huy Tập</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7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Nguyệt</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Nguyễn Huệ,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luyện đọc khi dạy Tập đọc lớp 2</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 Yoan Niê</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Lý Tự Trọng,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Phát triển khả năng âm nhạc của học sinh tiểu học qua phần giới thiệu và làm nhạc cụ dân tộc tại địa phương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8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Nga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Kim Đồng,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giáo viên dạy tốt kỹ năng sống cho học sinh khối 4, 5 ở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Kim Đồng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Đinh Thị Lụa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Lê Hồng Phong,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dạy học giúp học sinh chưa hoàn thành </w:t>
            </w:r>
            <w:r w:rsidR="00D02463" w:rsidRPr="006212E5">
              <w:rPr>
                <w:rFonts w:ascii="Times New Roman" w:eastAsia="Times New Roman" w:hAnsi="Times New Roman" w:cs="Times New Roman"/>
                <w:sz w:val="26"/>
                <w:szCs w:val="24"/>
              </w:rPr>
              <w:t xml:space="preserve">biết thực hiện phép trừ có nhớ </w:t>
            </w:r>
            <w:r w:rsidRPr="006212E5">
              <w:rPr>
                <w:rFonts w:ascii="Times New Roman" w:eastAsia="Times New Roman" w:hAnsi="Times New Roman" w:cs="Times New Roman"/>
                <w:sz w:val="26"/>
                <w:szCs w:val="24"/>
              </w:rPr>
              <w:t>trong phạm vi 100</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Hoa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Lê Hồng Phong,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Dạy </w:t>
            </w:r>
            <w:r w:rsidR="00D02463" w:rsidRPr="006212E5">
              <w:rPr>
                <w:rFonts w:ascii="Times New Roman" w:eastAsia="Times New Roman" w:hAnsi="Times New Roman" w:cs="Times New Roman"/>
                <w:sz w:val="26"/>
                <w:szCs w:val="24"/>
              </w:rPr>
              <w:t xml:space="preserve">Tập làm văn </w:t>
            </w:r>
            <w:r w:rsidRPr="006212E5">
              <w:rPr>
                <w:rFonts w:ascii="Times New Roman" w:eastAsia="Times New Roman" w:hAnsi="Times New Roman" w:cs="Times New Roman"/>
                <w:sz w:val="26"/>
                <w:szCs w:val="24"/>
              </w:rPr>
              <w:t>lớp 5 phù hợp với trình độ nhận thức của học sinh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Trọng Hòa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Tất Thành,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Điều tra, đánh giá việc tổ chức thực hiện hoạt động giáo dục ngoài giờ lên lớp</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Đào Văn Thành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Tất Thành,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Gây hứng thú học tập và nâng cao kết quả trong học tập, trong phong trào qua hoạt động sinh hoạt 15 phút đầu giờ</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Cảnh Hòa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Phạm Hồng Thái,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Ứng dụng công nghệ thông tin trong công tác theo dõi hoạt động chuyên môn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Phạm Hồng Thái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6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Tuấn Trọng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Phạm Hồng Thái,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Hướng dẫn làm bài nghị luận về một sự việc, hiện tượng đời sống ở địa phương trong Ngữ văn 9 bằng</w:t>
            </w:r>
            <w:r w:rsidR="00D02463" w:rsidRPr="006212E5">
              <w:rPr>
                <w:rFonts w:ascii="Times New Roman" w:eastAsia="Times New Roman" w:hAnsi="Times New Roman" w:cs="Times New Roman"/>
                <w:sz w:val="26"/>
                <w:szCs w:val="24"/>
              </w:rPr>
              <w:t xml:space="preserve"> hoạt động trải nghiệm thực tế</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Võ Thị Tú</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Phạm Hồng Thái,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phương pháp giúp học sinh dân tộc thiểu số học tốt Tiếng Việt ở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Phạm Hồng Thái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Hải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Công Trứ,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Giáo dục kỹ năng sống, bồi dưỡng tình cảm nhân đạo cho học sinh qua tiết dạy học văn bản ở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Nguyễn Công Trứ</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6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Vi Thị Hải Hoàn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Trãi,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phương pháp giải phương trình nghiệm nguyên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Giang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Phạm Văn Đồng,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Hướng dẫn học sinh giải bài tập cơ học bằng phương pháp suy luận ngược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5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Thuyên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Cao Bá Quát,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Quản lý và nâng cao chất lượng thư viện chuẩn ở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Cao Bá Quát</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8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Long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Phan Đình Phùng, huyện Cư Jút</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nâng cao chất lượng đội ngũ giáo viên và học sinh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Công Danh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w:t>
            </w:r>
            <w:r w:rsidR="007A0F38" w:rsidRPr="006212E5">
              <w:rPr>
                <w:rFonts w:ascii="Times New Roman" w:eastAsia="Times New Roman" w:hAnsi="Times New Roman" w:cs="Times New Roman"/>
                <w:sz w:val="26"/>
                <w:szCs w:val="24"/>
              </w:rPr>
              <w:t xml:space="preserve"> học Đoàn Thị Điểm,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Biện pháp hiệu quả trong việc thành lập và hoạt động Câu lạc bộ Anh văn tại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Đoàn T</w:t>
            </w:r>
            <w:r w:rsidR="007A0F38" w:rsidRPr="006212E5">
              <w:rPr>
                <w:rFonts w:ascii="Times New Roman" w:eastAsia="Times New Roman" w:hAnsi="Times New Roman" w:cs="Times New Roman"/>
                <w:sz w:val="26"/>
                <w:szCs w:val="24"/>
              </w:rPr>
              <w:t>hị Điểm, xã Kiến Thành, huyện Đắ</w:t>
            </w:r>
            <w:r w:rsidRPr="006212E5">
              <w:rPr>
                <w:rFonts w:ascii="Times New Roman" w:eastAsia="Times New Roman" w:hAnsi="Times New Roman" w:cs="Times New Roman"/>
                <w:sz w:val="26"/>
                <w:szCs w:val="24"/>
              </w:rPr>
              <w:t>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5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Văn Xuân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Tiểu học Hà </w:t>
            </w:r>
            <w:r w:rsidR="007A0F38" w:rsidRPr="006212E5">
              <w:rPr>
                <w:rFonts w:ascii="Times New Roman" w:eastAsia="Times New Roman" w:hAnsi="Times New Roman" w:cs="Times New Roman"/>
                <w:sz w:val="26"/>
                <w:szCs w:val="24"/>
              </w:rPr>
              <w:t>Huy Tập,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Nghiên cứu phương pháp rèn luyện kỹ năng ki</w:t>
            </w:r>
            <w:r w:rsidR="007A0F38" w:rsidRPr="006212E5">
              <w:rPr>
                <w:rFonts w:ascii="Times New Roman" w:eastAsia="Times New Roman" w:hAnsi="Times New Roman" w:cs="Times New Roman"/>
                <w:sz w:val="26"/>
                <w:szCs w:val="24"/>
              </w:rPr>
              <w:t>ểm nghiệm khi làm bài tập toán “</w:t>
            </w:r>
            <w:r w:rsidRPr="006212E5">
              <w:rPr>
                <w:rFonts w:ascii="Times New Roman" w:eastAsia="Times New Roman" w:hAnsi="Times New Roman" w:cs="Times New Roman"/>
                <w:sz w:val="26"/>
                <w:szCs w:val="24"/>
              </w:rPr>
              <w:t>Chuyển một phân số thập ph</w:t>
            </w:r>
            <w:r w:rsidR="007A0F38" w:rsidRPr="006212E5">
              <w:rPr>
                <w:rFonts w:ascii="Times New Roman" w:eastAsia="Times New Roman" w:hAnsi="Times New Roman" w:cs="Times New Roman"/>
                <w:sz w:val="26"/>
                <w:szCs w:val="24"/>
              </w:rPr>
              <w:t>ân về số thập phân và ngược lại”</w:t>
            </w:r>
            <w:r w:rsidRPr="006212E5">
              <w:rPr>
                <w:rFonts w:ascii="Times New Roman" w:eastAsia="Times New Roman" w:hAnsi="Times New Roman" w:cs="Times New Roman"/>
                <w:sz w:val="26"/>
                <w:szCs w:val="24"/>
              </w:rPr>
              <w:t xml:space="preserve"> ở lớp 5</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Tăng Thị Thu Hồng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w:t>
            </w:r>
            <w:r w:rsidR="007A0F38" w:rsidRPr="006212E5">
              <w:rPr>
                <w:rFonts w:ascii="Times New Roman" w:eastAsia="Times New Roman" w:hAnsi="Times New Roman" w:cs="Times New Roman"/>
                <w:sz w:val="26"/>
                <w:szCs w:val="24"/>
              </w:rPr>
              <w:t>iểu học Hà Huy Tập,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Nâng cao chất lượng hoạt động ngoài giờ lên lớp trong công tác Đội ở trường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Oanh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w:t>
            </w:r>
            <w:r w:rsidR="00D02463" w:rsidRPr="006212E5">
              <w:rPr>
                <w:rFonts w:ascii="Times New Roman" w:eastAsia="Times New Roman" w:hAnsi="Times New Roman" w:cs="Times New Roman"/>
                <w:sz w:val="26"/>
                <w:szCs w:val="24"/>
              </w:rPr>
              <w:t xml:space="preserve"> học Bùi Thị Xuân, </w:t>
            </w:r>
            <w:r w:rsidR="007A0F38" w:rsidRPr="006212E5">
              <w:rPr>
                <w:rFonts w:ascii="Times New Roman" w:eastAsia="Times New Roman" w:hAnsi="Times New Roman" w:cs="Times New Roman"/>
                <w:sz w:val="26"/>
                <w:szCs w:val="24"/>
              </w:rPr>
              <w:t>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kinh nghiệm giáo dục kỹ năng sống cho học sinh lớp 4 </w:t>
            </w:r>
            <w:r w:rsidR="007A0F38" w:rsidRPr="006212E5">
              <w:rPr>
                <w:rFonts w:ascii="Times New Roman" w:eastAsia="Times New Roman" w:hAnsi="Times New Roman" w:cs="Times New Roman"/>
                <w:sz w:val="26"/>
                <w:szCs w:val="24"/>
              </w:rPr>
              <w:t xml:space="preserve">Trường </w:t>
            </w:r>
            <w:r w:rsidR="00D02463" w:rsidRPr="006212E5">
              <w:rPr>
                <w:rFonts w:ascii="Times New Roman" w:eastAsia="Times New Roman" w:hAnsi="Times New Roman" w:cs="Times New Roman"/>
                <w:sz w:val="26"/>
                <w:szCs w:val="24"/>
              </w:rPr>
              <w:t>Tiểu học Bùi Thị Xuân</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9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Phạm Thị </w:t>
            </w:r>
            <w:r w:rsidRPr="006212E5">
              <w:rPr>
                <w:rFonts w:ascii="Times New Roman" w:eastAsia="Times New Roman" w:hAnsi="Times New Roman" w:cs="Times New Roman"/>
                <w:color w:val="FF0000"/>
                <w:sz w:val="26"/>
                <w:szCs w:val="24"/>
              </w:rPr>
              <w:t>Gẩm</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w:t>
            </w:r>
            <w:r w:rsidR="007A0F38" w:rsidRPr="006212E5">
              <w:rPr>
                <w:rFonts w:ascii="Times New Roman" w:eastAsia="Times New Roman" w:hAnsi="Times New Roman" w:cs="Times New Roman"/>
                <w:sz w:val="26"/>
                <w:szCs w:val="24"/>
              </w:rPr>
              <w:t>c Huỳnh Thúc Kháng,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dạy vẽ tạo hình ba chiều đối với học sinh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9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Trương Đình Học</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Huỳnh Thúc Kháng,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nâng cao chất lượng dạy chính tả cho học sinh lớp 5</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Hồng Nga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w:t>
            </w:r>
            <w:r w:rsidR="007A0F38" w:rsidRPr="006212E5">
              <w:rPr>
                <w:rFonts w:ascii="Times New Roman" w:eastAsia="Times New Roman" w:hAnsi="Times New Roman" w:cs="Times New Roman"/>
                <w:sz w:val="26"/>
                <w:szCs w:val="24"/>
              </w:rPr>
              <w:t>iểu học Ngô Gia Tự,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học sinh yêu thích tìm tòi, k</w:t>
            </w:r>
            <w:r w:rsidR="00D02463" w:rsidRPr="006212E5">
              <w:rPr>
                <w:rFonts w:ascii="Times New Roman" w:eastAsia="Times New Roman" w:hAnsi="Times New Roman" w:cs="Times New Roman"/>
                <w:sz w:val="26"/>
                <w:szCs w:val="24"/>
              </w:rPr>
              <w:t>hám phá kiến thức Lịch sử lớp 5</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Thanh Thuân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w:t>
            </w:r>
            <w:r w:rsidR="007A0F38" w:rsidRPr="006212E5">
              <w:rPr>
                <w:rFonts w:ascii="Times New Roman" w:eastAsia="Times New Roman" w:hAnsi="Times New Roman" w:cs="Times New Roman"/>
                <w:sz w:val="26"/>
                <w:szCs w:val="24"/>
              </w:rPr>
              <w:t>iểu học Ngô Gia Tự,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học sinh lớp 2 học tốt phân môn Tập viết</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Thu Nhàn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w:t>
            </w:r>
            <w:r w:rsidR="007A0F38" w:rsidRPr="006212E5">
              <w:rPr>
                <w:rFonts w:ascii="Times New Roman" w:eastAsia="Times New Roman" w:hAnsi="Times New Roman" w:cs="Times New Roman"/>
                <w:sz w:val="26"/>
                <w:szCs w:val="24"/>
              </w:rPr>
              <w:t>iểu học Võ Thị Sáu,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học sinh lớp 5 phân bi</w:t>
            </w:r>
            <w:r w:rsidR="00D02463" w:rsidRPr="006212E5">
              <w:rPr>
                <w:rFonts w:ascii="Times New Roman" w:eastAsia="Times New Roman" w:hAnsi="Times New Roman" w:cs="Times New Roman"/>
                <w:sz w:val="26"/>
                <w:szCs w:val="24"/>
              </w:rPr>
              <w:t>ệt từ đồng âm và từ nhiều nghĩa</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55</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Hòa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Tiểu </w:t>
            </w:r>
            <w:r w:rsidR="007A0F38" w:rsidRPr="006212E5">
              <w:rPr>
                <w:rFonts w:ascii="Times New Roman" w:eastAsia="Times New Roman" w:hAnsi="Times New Roman" w:cs="Times New Roman"/>
                <w:sz w:val="26"/>
                <w:szCs w:val="24"/>
              </w:rPr>
              <w:t>học Võ Thị Sáu,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học sinh học tốt giải</w:t>
            </w:r>
            <w:r w:rsidR="00D02463" w:rsidRPr="006212E5">
              <w:rPr>
                <w:rFonts w:ascii="Times New Roman" w:eastAsia="Times New Roman" w:hAnsi="Times New Roman" w:cs="Times New Roman"/>
                <w:sz w:val="26"/>
                <w:szCs w:val="24"/>
              </w:rPr>
              <w:t xml:space="preserve"> toán có lời văn ở lớp 2</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Yến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w:t>
            </w:r>
            <w:r w:rsidR="007A0F38" w:rsidRPr="006212E5">
              <w:rPr>
                <w:rFonts w:ascii="Times New Roman" w:eastAsia="Times New Roman" w:hAnsi="Times New Roman" w:cs="Times New Roman"/>
                <w:sz w:val="26"/>
                <w:szCs w:val="24"/>
              </w:rPr>
              <w:t>iểu học Võ Thị Sáu,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rèn kỹ năng viết đúng chính tả cho học sinh l</w:t>
            </w:r>
            <w:r w:rsidR="00D02463" w:rsidRPr="006212E5">
              <w:rPr>
                <w:rFonts w:ascii="Times New Roman" w:eastAsia="Times New Roman" w:hAnsi="Times New Roman" w:cs="Times New Roman"/>
                <w:sz w:val="26"/>
                <w:szCs w:val="24"/>
              </w:rPr>
              <w:t>ớp 2 Trường Tiểu học Võ Thị Sáu</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Vũ Thị Hoài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w:t>
            </w:r>
            <w:r w:rsidR="007A0F38" w:rsidRPr="006212E5">
              <w:rPr>
                <w:rFonts w:ascii="Times New Roman" w:eastAsia="Times New Roman" w:hAnsi="Times New Roman" w:cs="Times New Roman"/>
                <w:sz w:val="26"/>
                <w:szCs w:val="24"/>
              </w:rPr>
              <w:t>iểu học Võ Thị Sáu,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để nâng cao chất lượng dạy học Thể </w:t>
            </w:r>
            <w:r w:rsidR="00D02463" w:rsidRPr="006212E5">
              <w:rPr>
                <w:rFonts w:ascii="Times New Roman" w:eastAsia="Times New Roman" w:hAnsi="Times New Roman" w:cs="Times New Roman"/>
                <w:sz w:val="26"/>
                <w:szCs w:val="24"/>
              </w:rPr>
              <w:t>dục - Thể thao trong nhà trường</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72"/>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Dương Thị Hưng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Lê Hồng Phong,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rèn đọc cho học sinh lớp 2A1 trường Tiểu học Lê Hồng Phong</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Trương Văn Dũng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w:t>
            </w:r>
            <w:r w:rsidR="007A0F38" w:rsidRPr="006212E5">
              <w:rPr>
                <w:rFonts w:ascii="Times New Roman" w:eastAsia="Times New Roman" w:hAnsi="Times New Roman" w:cs="Times New Roman"/>
                <w:sz w:val="26"/>
                <w:szCs w:val="24"/>
              </w:rPr>
              <w:t>ọc Đinh Tiên Hoàng,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nâng cao chất lượng dạy và học ở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 xml:space="preserve">Tiểu học Phan </w:t>
            </w:r>
            <w:r w:rsidR="00D02463" w:rsidRPr="006212E5">
              <w:rPr>
                <w:rFonts w:ascii="Times New Roman" w:eastAsia="Times New Roman" w:hAnsi="Times New Roman" w:cs="Times New Roman"/>
                <w:sz w:val="26"/>
                <w:szCs w:val="24"/>
              </w:rPr>
              <w:t>Chu Trinh giai đoạn 2015-2018</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Đặng Thị Thu Phương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w:t>
            </w:r>
            <w:r w:rsidR="007A0F38" w:rsidRPr="006212E5">
              <w:rPr>
                <w:rFonts w:ascii="Times New Roman" w:eastAsia="Times New Roman" w:hAnsi="Times New Roman" w:cs="Times New Roman"/>
                <w:sz w:val="26"/>
                <w:szCs w:val="24"/>
              </w:rPr>
              <w:t>ọc Đinh Tiên Hoàng, huyện Đắk R’</w:t>
            </w:r>
            <w:r w:rsidR="00D02463"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phương pháp giúp học sinh lớp 5 họ</w:t>
            </w:r>
            <w:r w:rsidR="00D02463" w:rsidRPr="006212E5">
              <w:rPr>
                <w:rFonts w:ascii="Times New Roman" w:eastAsia="Times New Roman" w:hAnsi="Times New Roman" w:cs="Times New Roman"/>
                <w:sz w:val="26"/>
                <w:szCs w:val="24"/>
              </w:rPr>
              <w:t>c tốt chủ đề âm nhạc và sắc màu</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52"/>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Thị Liên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w:t>
            </w:r>
            <w:r w:rsidR="007A0F38" w:rsidRPr="006212E5">
              <w:rPr>
                <w:rFonts w:ascii="Times New Roman" w:eastAsia="Times New Roman" w:hAnsi="Times New Roman" w:cs="Times New Roman"/>
                <w:sz w:val="26"/>
                <w:szCs w:val="24"/>
              </w:rPr>
              <w:t xml:space="preserve"> học Lê Đình Chinh,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học sinh của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Lê Văn Tám giữ gì</w:t>
            </w:r>
            <w:r w:rsidR="009E6A4E" w:rsidRPr="006212E5">
              <w:rPr>
                <w:rFonts w:ascii="Times New Roman" w:eastAsia="Times New Roman" w:hAnsi="Times New Roman" w:cs="Times New Roman"/>
                <w:sz w:val="26"/>
                <w:szCs w:val="24"/>
              </w:rPr>
              <w:t>n vệ sinh cá nhân và môi trường</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Lại Thị Hồng Liên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w:t>
            </w:r>
            <w:r w:rsidR="007A0F38" w:rsidRPr="006212E5">
              <w:rPr>
                <w:rFonts w:ascii="Times New Roman" w:eastAsia="Times New Roman" w:hAnsi="Times New Roman" w:cs="Times New Roman"/>
                <w:sz w:val="26"/>
                <w:szCs w:val="24"/>
              </w:rPr>
              <w:t>c Nguyễn Viết Xuân,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giải pháp giúp nâng cao chất lượng giáo dục kỹ năng</w:t>
            </w:r>
            <w:r w:rsidR="009E6A4E" w:rsidRPr="006212E5">
              <w:rPr>
                <w:rFonts w:ascii="Times New Roman" w:eastAsia="Times New Roman" w:hAnsi="Times New Roman" w:cs="Times New Roman"/>
                <w:sz w:val="26"/>
                <w:szCs w:val="24"/>
              </w:rPr>
              <w:t xml:space="preserve"> sống cho học sinh bậc tiểu học</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54</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Trương Xuân Lợi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w:t>
            </w:r>
            <w:r w:rsidR="007A0F38" w:rsidRPr="006212E5">
              <w:rPr>
                <w:rFonts w:ascii="Times New Roman" w:eastAsia="Times New Roman" w:hAnsi="Times New Roman" w:cs="Times New Roman"/>
                <w:sz w:val="26"/>
                <w:szCs w:val="24"/>
              </w:rPr>
              <w:t xml:space="preserve"> sở Lương Thế Vinh,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Bài toán về biến trở ôn thi học sinh giỏi và ôn thi vào lớp 10 chuyên lý</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6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Liên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w:t>
            </w:r>
            <w:r w:rsidR="007A0F38" w:rsidRPr="006212E5">
              <w:rPr>
                <w:rFonts w:ascii="Times New Roman" w:eastAsia="Times New Roman" w:hAnsi="Times New Roman" w:cs="Times New Roman"/>
                <w:sz w:val="26"/>
                <w:szCs w:val="24"/>
              </w:rPr>
              <w:t xml:space="preserve"> sở Lương Thế Vinh,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thực tế giúp giáo viên mới làm tốt công tác chủ nhiệm</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6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Trương Thị Hồng Ngà</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w:t>
            </w:r>
            <w:r w:rsidR="007A0F38" w:rsidRPr="006212E5">
              <w:rPr>
                <w:rFonts w:ascii="Times New Roman" w:eastAsia="Times New Roman" w:hAnsi="Times New Roman" w:cs="Times New Roman"/>
                <w:sz w:val="26"/>
                <w:szCs w:val="24"/>
              </w:rPr>
              <w:t xml:space="preserve"> sở Lương Thế Vinh,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Giáo dục kỹ năng sống cho học sinh lớp chủ nhiệm</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Đặng Thị Thanh Hà</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w:t>
            </w:r>
            <w:r w:rsidR="007A0F38" w:rsidRPr="006212E5">
              <w:rPr>
                <w:rFonts w:ascii="Times New Roman" w:eastAsia="Times New Roman" w:hAnsi="Times New Roman" w:cs="Times New Roman"/>
                <w:sz w:val="26"/>
                <w:szCs w:val="24"/>
              </w:rPr>
              <w:t>ọc cơ sở Nguyễn Du,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để duy trì thành tích đạt được trong công tác chủ nhiệm khóa 2014 - 2018 tại </w:t>
            </w:r>
            <w:r w:rsidR="007A0F38"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Nguyễn Du</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Vũ Thị Hoài Thu</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w:t>
            </w:r>
            <w:r w:rsidR="00846BB4" w:rsidRPr="006212E5">
              <w:rPr>
                <w:rFonts w:ascii="Times New Roman" w:eastAsia="Times New Roman" w:hAnsi="Times New Roman" w:cs="Times New Roman"/>
                <w:sz w:val="26"/>
                <w:szCs w:val="24"/>
              </w:rPr>
              <w:t>ọc cơ sở Nguyễn Du,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giải pháp giúp học sinh lớp 6 phát huy vai trò tự quản</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4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Vỵ</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w:t>
            </w:r>
            <w:r w:rsidR="00846BB4" w:rsidRPr="006212E5">
              <w:rPr>
                <w:rFonts w:ascii="Times New Roman" w:eastAsia="Times New Roman" w:hAnsi="Times New Roman" w:cs="Times New Roman"/>
                <w:sz w:val="26"/>
                <w:szCs w:val="24"/>
              </w:rPr>
              <w:t>ọc cơ sở Nguyễn Du,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nhằm thu hút học sinh tham gia tích cực và có hiệu quả các hoạt động tập thể</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Phan Thị Ánh Thương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w:t>
            </w:r>
            <w:r w:rsidR="00846BB4" w:rsidRPr="006212E5">
              <w:rPr>
                <w:rFonts w:ascii="Times New Roman" w:eastAsia="Times New Roman" w:hAnsi="Times New Roman" w:cs="Times New Roman"/>
                <w:sz w:val="26"/>
                <w:szCs w:val="24"/>
              </w:rPr>
              <w:t>ọc cơ sở Nguyễn Du,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giải pháp trong công tác quản lý và giáo dục học sinh lớp chủ nhiệm</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Quân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w:t>
            </w:r>
            <w:r w:rsidR="00846BB4" w:rsidRPr="006212E5">
              <w:rPr>
                <w:rFonts w:ascii="Times New Roman" w:eastAsia="Times New Roman" w:hAnsi="Times New Roman" w:cs="Times New Roman"/>
                <w:sz w:val="26"/>
                <w:szCs w:val="24"/>
              </w:rPr>
              <w:t>ọc cơ sở Nguyễn Du,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tích cực để làm tốt công tác chủ nhiệm lớp</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8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Đặng Thanh Hải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w:t>
            </w:r>
            <w:r w:rsidR="00846BB4" w:rsidRPr="006212E5">
              <w:rPr>
                <w:rFonts w:ascii="Times New Roman" w:eastAsia="Times New Roman" w:hAnsi="Times New Roman" w:cs="Times New Roman"/>
                <w:sz w:val="26"/>
                <w:szCs w:val="24"/>
              </w:rPr>
              <w:t>ọc cơ sở Nguyễn Du,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Kinh nghiệm trong xây dựng kế hoạch chuyên môn góp phần nâng cao chất lượng giáo dục tại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Nguyễn Du</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Thư</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w:t>
            </w:r>
            <w:r w:rsidR="00846BB4" w:rsidRPr="006212E5">
              <w:rPr>
                <w:rFonts w:ascii="Times New Roman" w:eastAsia="Times New Roman" w:hAnsi="Times New Roman" w:cs="Times New Roman"/>
                <w:sz w:val="26"/>
                <w:szCs w:val="24"/>
              </w:rPr>
              <w:t xml:space="preserve"> cơ sở Lý Tự Trọng,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trong công tác chủ nhiệm lớp ở trường trung học cơ sở</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Thành Luận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w:t>
            </w:r>
            <w:r w:rsidR="00846BB4" w:rsidRPr="006212E5">
              <w:rPr>
                <w:rFonts w:ascii="Times New Roman" w:eastAsia="Times New Roman" w:hAnsi="Times New Roman" w:cs="Times New Roman"/>
                <w:sz w:val="26"/>
                <w:szCs w:val="24"/>
              </w:rPr>
              <w:t>ơ sở Nguyễn Khuyến,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Rèn luyện kỹ năng tóm tắt đề bài và phương pháp g</w:t>
            </w:r>
            <w:r w:rsidR="009E6A4E" w:rsidRPr="006212E5">
              <w:rPr>
                <w:rFonts w:ascii="Times New Roman" w:eastAsia="Times New Roman" w:hAnsi="Times New Roman" w:cs="Times New Roman"/>
                <w:sz w:val="26"/>
                <w:szCs w:val="24"/>
              </w:rPr>
              <w:t>iải các bài tập phần nhiệt học V</w:t>
            </w:r>
            <w:r w:rsidRPr="006212E5">
              <w:rPr>
                <w:rFonts w:ascii="Times New Roman" w:eastAsia="Times New Roman" w:hAnsi="Times New Roman" w:cs="Times New Roman"/>
                <w:sz w:val="26"/>
                <w:szCs w:val="24"/>
              </w:rPr>
              <w:t>ật lý 8</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6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Quỳnh Thương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Văn Linh, hu</w:t>
            </w:r>
            <w:r w:rsidR="00846BB4" w:rsidRPr="006212E5">
              <w:rPr>
                <w:rFonts w:ascii="Times New Roman" w:eastAsia="Times New Roman" w:hAnsi="Times New Roman" w:cs="Times New Roman"/>
                <w:sz w:val="26"/>
                <w:szCs w:val="24"/>
              </w:rPr>
              <w:t>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Các phương pháp cơ bản và nâng cao nhằm phát triển tư duy phân tích đa thức thành nhân tử</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9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Thái Văn Trung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Trung học cơ </w:t>
            </w:r>
            <w:r w:rsidR="00846BB4" w:rsidRPr="006212E5">
              <w:rPr>
                <w:rFonts w:ascii="Times New Roman" w:eastAsia="Times New Roman" w:hAnsi="Times New Roman" w:cs="Times New Roman"/>
                <w:sz w:val="26"/>
                <w:szCs w:val="24"/>
              </w:rPr>
              <w:t>sở Nguyễn Văn Linh,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Nâng cao hiệu quả hoạt động dự giờ ở trường trung học cơ sở</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8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Trương Văn Tới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w:t>
            </w:r>
            <w:r w:rsidR="00846BB4" w:rsidRPr="006212E5">
              <w:rPr>
                <w:rFonts w:ascii="Times New Roman" w:eastAsia="Times New Roman" w:hAnsi="Times New Roman" w:cs="Times New Roman"/>
                <w:sz w:val="26"/>
                <w:szCs w:val="24"/>
              </w:rPr>
              <w:t xml:space="preserve"> cơ sở Nguyễn Trãi, huyện Đắk R’</w:t>
            </w:r>
            <w:r w:rsidR="009E6A4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ấp</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Sự phối hợp với công đoàn trong công tác chỉ đạo xây dựng tập thể vững mạnh ở trường trung học cơ sở</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Thu Thủy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Lê Mã Lương,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rèn kỹ năng làm việc theo nhóm cho học sinh lớp 5</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53</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Vũ Thị Thúy Nga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Chu Trinh,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học sinh lớp 1 giải toán có lời văn</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Dương Năng Nhân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Lê Hồng Phong,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làm tốt công tác chủ nhiệm lớp</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Hồng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Lê Hồng Phong,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rèn kỹ năng ghi nhớ bảng cộng, bảng trừ ở lớp 2</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Dương Thị Hồng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Bội Châu,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rèn kỹ năng đọc giúp học sinh học Tiếng Việt 1 tốt hơn</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54</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Huyền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Văn Trỗi,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rèn cho học sinh lớp 4A1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Nguyễn Văn Trỗi viết đúng chính tả</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Dương Thị Thanh Thủy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La Văn Cầu,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dạy tốt môn Mỹ thuật theo phương pháp Đan Mạch</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Đào Thị Hạnh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La Văn Cầu,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tổ chức trò chơi trong môn Toán</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Cần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La Văn Cầu,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học sinh thực hiện tốt giải bài toán rút về đơn vị</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Hoàng Thị Nga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Hoa Ngọc Lan,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giáo dục vệ sinh cho trẻ 5 - 6 tuổi tại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Mầm non Hoa Ngọc Lan</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Quý</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Hoa Ban,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nâng cao chất lượng dạy trẻ 5 - 6 tuổi làm quen với biểu tượng toán sơ đẳng</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65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Mận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Hoa Pơ Lang,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góp phần nâng cao chất lượng tổ chức hoạt động khám phá khoa học cho trẻ 5 - 6 tuooir ở lớp lá 5 </w:t>
            </w:r>
            <w:r w:rsidR="00846BB4" w:rsidRPr="006212E5">
              <w:rPr>
                <w:rFonts w:ascii="Times New Roman" w:eastAsia="Times New Roman" w:hAnsi="Times New Roman" w:cs="Times New Roman"/>
                <w:sz w:val="26"/>
                <w:szCs w:val="24"/>
              </w:rPr>
              <w:t>Trường Mầm non Hoa Pơ Lang, xã Đắ</w:t>
            </w:r>
            <w:r w:rsidRPr="006212E5">
              <w:rPr>
                <w:rFonts w:ascii="Times New Roman" w:eastAsia="Times New Roman" w:hAnsi="Times New Roman" w:cs="Times New Roman"/>
                <w:sz w:val="26"/>
                <w:szCs w:val="24"/>
              </w:rPr>
              <w:t>k</w:t>
            </w:r>
            <w:r w:rsidR="00846BB4" w:rsidRPr="006212E5">
              <w:rPr>
                <w:rFonts w:ascii="Times New Roman" w:eastAsia="Times New Roman" w:hAnsi="Times New Roman" w:cs="Times New Roman"/>
                <w:sz w:val="26"/>
                <w:szCs w:val="24"/>
              </w:rPr>
              <w:t xml:space="preserve"> Buk So, huyện Tuy Đức, tỉnh Đắ</w:t>
            </w:r>
            <w:r w:rsidRPr="006212E5">
              <w:rPr>
                <w:rFonts w:ascii="Times New Roman" w:eastAsia="Times New Roman" w:hAnsi="Times New Roman" w:cs="Times New Roman"/>
                <w:sz w:val="26"/>
                <w:szCs w:val="24"/>
              </w:rPr>
              <w:t>k Nông</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43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Thị Thành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Hoa Pơ Lang,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phát triển thể chất cho trẻ mẫu giáo nhỏ tại </w:t>
            </w:r>
            <w:r w:rsidR="00846BB4" w:rsidRPr="006212E5">
              <w:rPr>
                <w:rFonts w:ascii="Times New Roman" w:eastAsia="Times New Roman" w:hAnsi="Times New Roman" w:cs="Times New Roman"/>
                <w:sz w:val="26"/>
                <w:szCs w:val="24"/>
              </w:rPr>
              <w:t xml:space="preserve">Trường Mầm </w:t>
            </w:r>
            <w:r w:rsidRPr="006212E5">
              <w:rPr>
                <w:rFonts w:ascii="Times New Roman" w:eastAsia="Times New Roman" w:hAnsi="Times New Roman" w:cs="Times New Roman"/>
                <w:sz w:val="26"/>
                <w:szCs w:val="24"/>
              </w:rPr>
              <w:t>non Hoa Pơ</w:t>
            </w:r>
            <w:r w:rsidR="00846BB4" w:rsidRPr="006212E5">
              <w:rPr>
                <w:rFonts w:ascii="Times New Roman" w:eastAsia="Times New Roman" w:hAnsi="Times New Roman" w:cs="Times New Roman"/>
                <w:sz w:val="26"/>
                <w:szCs w:val="24"/>
              </w:rPr>
              <w:t xml:space="preserve"> Lang, xã Đắ</w:t>
            </w:r>
            <w:r w:rsidRPr="006212E5">
              <w:rPr>
                <w:rFonts w:ascii="Times New Roman" w:eastAsia="Times New Roman" w:hAnsi="Times New Roman" w:cs="Times New Roman"/>
                <w:sz w:val="26"/>
                <w:szCs w:val="24"/>
              </w:rPr>
              <w:t>k</w:t>
            </w:r>
            <w:r w:rsidR="00846BB4" w:rsidRPr="006212E5">
              <w:rPr>
                <w:rFonts w:ascii="Times New Roman" w:eastAsia="Times New Roman" w:hAnsi="Times New Roman" w:cs="Times New Roman"/>
                <w:sz w:val="26"/>
                <w:szCs w:val="24"/>
              </w:rPr>
              <w:t xml:space="preserve"> Buk So, huyện Tuy Đức, tỉnh Đắ</w:t>
            </w:r>
            <w:r w:rsidRPr="006212E5">
              <w:rPr>
                <w:rFonts w:ascii="Times New Roman" w:eastAsia="Times New Roman" w:hAnsi="Times New Roman" w:cs="Times New Roman"/>
                <w:sz w:val="26"/>
                <w:szCs w:val="24"/>
              </w:rPr>
              <w:t>k Nông</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52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Đoàn Thị Thêu</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Họa Mi,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chỉ đạo giáo viên đưa ứng dụng công nghệ thông tin vào giảng dạy nhằm nâng cao chất lượng giáo dục trẻ tại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Mầm non Họa Mi</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Nông Thị Bày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Họa Mi,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trẻ học tốt môn làm quen </w:t>
            </w:r>
            <w:r w:rsidR="009E6A4E" w:rsidRPr="006212E5">
              <w:rPr>
                <w:rFonts w:ascii="Times New Roman" w:eastAsia="Times New Roman" w:hAnsi="Times New Roman" w:cs="Times New Roman"/>
                <w:sz w:val="26"/>
                <w:szCs w:val="24"/>
              </w:rPr>
              <w:t>V</w:t>
            </w:r>
            <w:r w:rsidRPr="006212E5">
              <w:rPr>
                <w:rFonts w:ascii="Times New Roman" w:eastAsia="Times New Roman" w:hAnsi="Times New Roman" w:cs="Times New Roman"/>
                <w:sz w:val="26"/>
                <w:szCs w:val="24"/>
              </w:rPr>
              <w:t xml:space="preserve">ăn học tại lớp lá 1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Mầm non Họa Mi</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6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Quang Lý</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Trần Phú,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nhằm nâng cao hiệu quả tiết sinh hoạt chào cờ đầu tuần ở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Trần Phú</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Hồ Thị Hòe</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Đ</w:t>
            </w:r>
            <w:r w:rsidR="009E6A4E" w:rsidRPr="006212E5">
              <w:rPr>
                <w:rFonts w:ascii="Times New Roman" w:eastAsia="Times New Roman" w:hAnsi="Times New Roman" w:cs="Times New Roman"/>
                <w:sz w:val="26"/>
                <w:szCs w:val="24"/>
              </w:rPr>
              <w:t>ắ</w:t>
            </w:r>
            <w:r w:rsidRPr="006212E5">
              <w:rPr>
                <w:rFonts w:ascii="Times New Roman" w:eastAsia="Times New Roman" w:hAnsi="Times New Roman" w:cs="Times New Roman"/>
                <w:sz w:val="26"/>
                <w:szCs w:val="24"/>
              </w:rPr>
              <w:t>k Buk So,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Các hình thức tổ chức giờ sinh hoạt lớp chủ nhiệm tại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Đắk B</w:t>
            </w:r>
            <w:r w:rsidR="009E6A4E" w:rsidRPr="006212E5">
              <w:rPr>
                <w:rFonts w:ascii="Times New Roman" w:eastAsia="Times New Roman" w:hAnsi="Times New Roman" w:cs="Times New Roman"/>
                <w:sz w:val="26"/>
                <w:szCs w:val="24"/>
              </w:rPr>
              <w:t>uk</w:t>
            </w:r>
            <w:r w:rsidRPr="006212E5">
              <w:rPr>
                <w:rFonts w:ascii="Times New Roman" w:eastAsia="Times New Roman" w:hAnsi="Times New Roman" w:cs="Times New Roman"/>
                <w:sz w:val="26"/>
                <w:szCs w:val="24"/>
              </w:rPr>
              <w:t xml:space="preserve"> So</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Hồ Thị Hải Phi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Bu Prăng,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Sử dụng tranh minh họa văn bản nhằm nâng cao chất lượng dạy học Ngữ văn 9</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Thị Oanh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Quang Trung,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nhằm giảm tỷ lệ học sinh bỏ học ở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Quang Trung</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9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Dương Văn Ngọc</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Đ</w:t>
            </w:r>
            <w:r w:rsidR="009E6A4E" w:rsidRPr="006212E5">
              <w:rPr>
                <w:rFonts w:ascii="Times New Roman" w:eastAsia="Times New Roman" w:hAnsi="Times New Roman" w:cs="Times New Roman"/>
                <w:sz w:val="26"/>
                <w:szCs w:val="24"/>
              </w:rPr>
              <w:t>ắ</w:t>
            </w:r>
            <w:r w:rsidRPr="006212E5">
              <w:rPr>
                <w:rFonts w:ascii="Times New Roman" w:eastAsia="Times New Roman" w:hAnsi="Times New Roman" w:cs="Times New Roman"/>
                <w:sz w:val="26"/>
                <w:szCs w:val="24"/>
              </w:rPr>
              <w:t>k Buk So,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Phát triển năng lực lập trình của học sinh trung học cơ sở thông qua vận dụng linh hoạt các vòng lặp trong ngôn ngữ lập trình Pascal</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4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Thiện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Đắk Buk So, huyện Tuy Đức</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học sinh nâng cao khả năng liên hệ, liên tưởng, tưởng tượng khi cảm thụ các tác phẩm </w:t>
            </w:r>
            <w:r w:rsidR="009E6A4E" w:rsidRPr="006212E5">
              <w:rPr>
                <w:rFonts w:ascii="Times New Roman" w:eastAsia="Times New Roman" w:hAnsi="Times New Roman" w:cs="Times New Roman"/>
                <w:sz w:val="26"/>
                <w:szCs w:val="24"/>
              </w:rPr>
              <w:t>V</w:t>
            </w:r>
            <w:r w:rsidRPr="006212E5">
              <w:rPr>
                <w:rFonts w:ascii="Times New Roman" w:eastAsia="Times New Roman" w:hAnsi="Times New Roman" w:cs="Times New Roman"/>
                <w:sz w:val="26"/>
                <w:szCs w:val="24"/>
              </w:rPr>
              <w:t xml:space="preserve">ăn học ở lớp 9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Đắk B</w:t>
            </w:r>
            <w:r w:rsidR="009E6A4E" w:rsidRPr="006212E5">
              <w:rPr>
                <w:rFonts w:ascii="Times New Roman" w:eastAsia="Times New Roman" w:hAnsi="Times New Roman" w:cs="Times New Roman"/>
                <w:sz w:val="26"/>
                <w:szCs w:val="24"/>
              </w:rPr>
              <w:t>u</w:t>
            </w:r>
            <w:r w:rsidRPr="006212E5">
              <w:rPr>
                <w:rFonts w:ascii="Times New Roman" w:eastAsia="Times New Roman" w:hAnsi="Times New Roman" w:cs="Times New Roman"/>
                <w:sz w:val="26"/>
                <w:szCs w:val="24"/>
              </w:rPr>
              <w:t>k So</w:t>
            </w:r>
          </w:p>
        </w:tc>
        <w:tc>
          <w:tcPr>
            <w:tcW w:w="992"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51</w:t>
            </w:r>
          </w:p>
        </w:tc>
        <w:tc>
          <w:tcPr>
            <w:tcW w:w="881"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Ngô Thị Hồng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Hòa Bình,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nâng cao chất lượng ứng dụng công nghệ thông tin cho </w:t>
            </w:r>
            <w:r w:rsidR="009E6A4E" w:rsidRPr="006212E5">
              <w:rPr>
                <w:rFonts w:ascii="Times New Roman" w:eastAsia="Times New Roman" w:hAnsi="Times New Roman" w:cs="Times New Roman"/>
                <w:sz w:val="26"/>
                <w:szCs w:val="24"/>
              </w:rPr>
              <w:t>C</w:t>
            </w:r>
            <w:r w:rsidRPr="006212E5">
              <w:rPr>
                <w:rFonts w:ascii="Times New Roman" w:eastAsia="Times New Roman" w:hAnsi="Times New Roman" w:cs="Times New Roman"/>
                <w:sz w:val="26"/>
                <w:szCs w:val="24"/>
              </w:rPr>
              <w:t>án bộ quản lý - Giáo viên - Nhân viên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Thái Kim Uyên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Hoa Hồng,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Các biện pháp tổ chức bữa ăn trưa cho trẻ lớp lá không bị dư thừa</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2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Huỳnh Thiếu Quyên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Sơn Ca,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Những giải pháp cơ bản nhằm bồi dưỡng chuyên môn cho đội ngũ giáo viên ở trường Mẫu giáo Sơn Ca</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55</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4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Thị Tâm</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Măng Non,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Thực trạng và giải pháp nâng cao chất lượng kiểm tra giờ dạy trên lớp của giáo viên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Mầm non Măng Non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5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Phùng Thị Hoài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Hoa Mai</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để dạy tốt hoạt động phát triển thẩm mỹ cho trẻ 5 - 6 tuổi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Dương Chí Thanh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Lý Tự Trọng,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Nâng cao chất lượng chuyên môn giáo viên thông qua việc tăng cường dự giờ, tư vấn, thúc đẩy</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ĐoànThị Tiểu Ly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Lý Tự Trọng,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nâng cao hiệu quả dạy học môn Mỹ thuật theo phương pháp Đan Mạch ở khối lớp 5</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6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Duy Mạnh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Lê Hồng Phong,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đỡ giáo viên trong việc hướng dẫn học sinh dự thi Cuộc thi Sáng tạo </w:t>
            </w:r>
            <w:r w:rsidR="009E6A4E"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 xml:space="preserve">hanh thiếu niên và </w:t>
            </w:r>
            <w:r w:rsidR="009E6A4E" w:rsidRPr="006212E5">
              <w:rPr>
                <w:rFonts w:ascii="Times New Roman" w:eastAsia="Times New Roman" w:hAnsi="Times New Roman" w:cs="Times New Roman"/>
                <w:sz w:val="26"/>
                <w:szCs w:val="24"/>
              </w:rPr>
              <w:t>n</w:t>
            </w:r>
            <w:r w:rsidRPr="006212E5">
              <w:rPr>
                <w:rFonts w:ascii="Times New Roman" w:eastAsia="Times New Roman" w:hAnsi="Times New Roman" w:cs="Times New Roman"/>
                <w:sz w:val="26"/>
                <w:szCs w:val="24"/>
              </w:rPr>
              <w:t>hi đồng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Tiến Hạnh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Chí Thanh,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Giúp học sinh học tốt môn Toán trên lớp và ở nhà</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9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Phương Tri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Hòa Bình,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giúp trẻ 5 - 6 tuổi có ý thức giữ gìn bảo vệ môi trường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Bùi Thị Ngoan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Hoa Mai,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Phát huy hiệu quả của việc sử dụng đồ dùng trực quan trong tiết dạy kh</w:t>
            </w:r>
            <w:r w:rsidR="009E6A4E" w:rsidRPr="006212E5">
              <w:rPr>
                <w:rFonts w:ascii="Times New Roman" w:eastAsia="Times New Roman" w:hAnsi="Times New Roman" w:cs="Times New Roman"/>
                <w:sz w:val="26"/>
                <w:szCs w:val="24"/>
              </w:rPr>
              <w:t>ám phá khoa học cho trẻ lớp mầm</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Trương Hồng Vân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Bình Minh,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Biện pháp bồi dưỡng nâng cao năng lực chuyên môn cho đội ngũ giáo viên trường mầm non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7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Dương Thị Hà Giang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Bình Minh,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9E6A4E"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rèn </w:t>
            </w:r>
            <w:r w:rsidR="00C91A19" w:rsidRPr="006212E5">
              <w:rPr>
                <w:rFonts w:ascii="Times New Roman" w:eastAsia="Times New Roman" w:hAnsi="Times New Roman" w:cs="Times New Roman"/>
                <w:sz w:val="26"/>
                <w:szCs w:val="24"/>
              </w:rPr>
              <w:t>thói quen vệ sinh cá nhân và hành vi văn minh cho trẻ mẫu giáo</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Thịnh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Bình Minh,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phát triển tình cảm cho trẻ mẫu giáo lớn thông qua tác phẩm văn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Hoàng Thị Anh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Họa My,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Thực trạng và giải pháp nâng cao chất lượng sinh hoạt chi bộ ở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Mầm non Hoạ My</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Đặng Thị Thảo</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Họa My,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tổ chức tốt các hoạt động phát triển vận động cho </w:t>
            </w:r>
            <w:r w:rsidR="009E6A4E" w:rsidRPr="006212E5">
              <w:rPr>
                <w:rFonts w:ascii="Times New Roman" w:eastAsia="Times New Roman" w:hAnsi="Times New Roman" w:cs="Times New Roman"/>
                <w:sz w:val="26"/>
                <w:szCs w:val="24"/>
              </w:rPr>
              <w:t>trẻ 5 - 6 tuổi ở trường mầm non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Huế</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Hướng Dương,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trẻ hoạt động với </w:t>
            </w:r>
            <w:r w:rsidR="009E6A4E"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 xml:space="preserve">oán thông qua trò chơi cho trẻ 5 - 6 tuổi ở </w:t>
            </w:r>
            <w:r w:rsidR="00846BB4" w:rsidRPr="006212E5">
              <w:rPr>
                <w:rFonts w:ascii="Times New Roman" w:eastAsia="Times New Roman" w:hAnsi="Times New Roman" w:cs="Times New Roman"/>
                <w:sz w:val="26"/>
                <w:szCs w:val="24"/>
              </w:rPr>
              <w:t xml:space="preserve">Trường </w:t>
            </w:r>
            <w:r w:rsidR="009E6A4E" w:rsidRPr="006212E5">
              <w:rPr>
                <w:rFonts w:ascii="Times New Roman" w:eastAsia="Times New Roman" w:hAnsi="Times New Roman" w:cs="Times New Roman"/>
                <w:sz w:val="26"/>
                <w:szCs w:val="24"/>
              </w:rPr>
              <w:t>Mầm non Hướng Dương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Tuyên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Mẫu giáo Hoa Pơ Lang,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Công tác tham mưu với Hiệu trưởng về xã hội hóa giáo dục để tăng cường cơ sở vật chất cho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Mầm non Hoa Pơ Lang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Vóc</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Văn Bé,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nâng cao chất lượng giảng dạy tại Trường Tiểu học Nguyễn Văn Bé</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6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Ngô Thị Thủy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Văn Ơn,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dạy Tiếng Việt 1 - Công nghệ Giáo dục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Đặng Thị Dung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Văn Ơn,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giải pháp giáo dục phẩm chất đạo đức học sinh trong trường tiểu học mới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Bùi Thị Nguyệt</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Văn Ơn,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vài kinh nghiệm về việc khắc phục tình trạng học sinh vi phạm nội quy nhà trường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5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Vân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Lý Tự Trọng,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để dạy học sinh học tốt bài thể dục phát triển chung lớp 5</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Ngô Thị Bích Liên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Lý Tự Trọng,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kinh nghiệm rèn chữ viết cho học sinh lớp 1G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Lý Tự Trọng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Trương Thị 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Lý Tự Trọng,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học sinh lớp 2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Lý Tự Trọng có nguy cơ bỏ học đi học chuyên cần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Kim Chi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Lê Hữu Trác,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phụ đạo hiệu quả đối với học sinh chưa hoàn thành lớp 1 </w:t>
            </w:r>
            <w:r w:rsidR="00846BB4" w:rsidRPr="006212E5">
              <w:rPr>
                <w:rFonts w:ascii="Times New Roman" w:eastAsia="Times New Roman" w:hAnsi="Times New Roman" w:cs="Times New Roman"/>
                <w:sz w:val="26"/>
                <w:szCs w:val="24"/>
              </w:rPr>
              <w:t xml:space="preserve">Trường </w:t>
            </w:r>
            <w:r w:rsidR="009E6A4E" w:rsidRPr="006212E5">
              <w:rPr>
                <w:rFonts w:ascii="Times New Roman" w:eastAsia="Times New Roman" w:hAnsi="Times New Roman" w:cs="Times New Roman"/>
                <w:sz w:val="26"/>
                <w:szCs w:val="24"/>
              </w:rPr>
              <w:t>Tiểu học Lê Hữu Trác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60" w:after="6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8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Văn Mạnh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Hà Huy Tập,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Nâng cao chất lượng chuyên môn cho đội ngũ giáo viên thông qua dự giờ - kiểm tra nội bộ tại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Hà Huy Tập, h</w:t>
            </w:r>
            <w:r w:rsidR="00846BB4" w:rsidRPr="006212E5">
              <w:rPr>
                <w:rFonts w:ascii="Times New Roman" w:eastAsia="Times New Roman" w:hAnsi="Times New Roman" w:cs="Times New Roman"/>
                <w:sz w:val="26"/>
                <w:szCs w:val="24"/>
              </w:rPr>
              <w:t>uyện Đắ</w:t>
            </w:r>
            <w:r w:rsidRPr="006212E5">
              <w:rPr>
                <w:rFonts w:ascii="Times New Roman" w:eastAsia="Times New Roman" w:hAnsi="Times New Roman" w:cs="Times New Roman"/>
                <w:sz w:val="26"/>
                <w:szCs w:val="24"/>
              </w:rPr>
              <w:t>k Mil, tỉnh Đ</w:t>
            </w:r>
            <w:r w:rsidR="009E6A4E" w:rsidRPr="006212E5">
              <w:rPr>
                <w:rFonts w:ascii="Times New Roman" w:eastAsia="Times New Roman" w:hAnsi="Times New Roman" w:cs="Times New Roman"/>
                <w:sz w:val="26"/>
                <w:szCs w:val="24"/>
              </w:rPr>
              <w:t>ắ</w:t>
            </w:r>
            <w:r w:rsidRPr="006212E5">
              <w:rPr>
                <w:rFonts w:ascii="Times New Roman" w:eastAsia="Times New Roman" w:hAnsi="Times New Roman" w:cs="Times New Roman"/>
                <w:sz w:val="26"/>
                <w:szCs w:val="24"/>
              </w:rPr>
              <w:t>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4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Bùi Thị Phương Xuyến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color w:val="FF0000"/>
                <w:sz w:val="26"/>
                <w:szCs w:val="24"/>
              </w:rPr>
            </w:pPr>
            <w:r w:rsidRPr="006212E5">
              <w:rPr>
                <w:rFonts w:ascii="Times New Roman" w:eastAsia="Times New Roman" w:hAnsi="Times New Roman" w:cs="Times New Roman"/>
                <w:color w:val="FF0000"/>
                <w:sz w:val="26"/>
                <w:szCs w:val="24"/>
              </w:rPr>
              <w:t>Trường Tiểu học Nguyễn Bá Ngọc,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color w:val="FF0000"/>
                <w:sz w:val="26"/>
                <w:szCs w:val="24"/>
              </w:rPr>
            </w:pPr>
            <w:r w:rsidRPr="006212E5">
              <w:rPr>
                <w:rFonts w:ascii="Times New Roman" w:eastAsia="Times New Roman" w:hAnsi="Times New Roman" w:cs="Times New Roman"/>
                <w:color w:val="FF0000"/>
                <w:sz w:val="26"/>
                <w:szCs w:val="24"/>
              </w:rPr>
              <w:t xml:space="preserve">Nâng cao hiệu quả dạy số thập phân cho học sinh lớp 5 </w:t>
            </w:r>
            <w:r w:rsidR="00846BB4" w:rsidRPr="006212E5">
              <w:rPr>
                <w:rFonts w:ascii="Times New Roman" w:eastAsia="Times New Roman" w:hAnsi="Times New Roman" w:cs="Times New Roman"/>
                <w:color w:val="FF0000"/>
                <w:sz w:val="26"/>
                <w:szCs w:val="24"/>
              </w:rPr>
              <w:t xml:space="preserve">Trường </w:t>
            </w:r>
            <w:r w:rsidRPr="006212E5">
              <w:rPr>
                <w:rFonts w:ascii="Times New Roman" w:eastAsia="Times New Roman" w:hAnsi="Times New Roman" w:cs="Times New Roman"/>
                <w:color w:val="FF0000"/>
                <w:sz w:val="26"/>
                <w:szCs w:val="24"/>
              </w:rPr>
              <w:t>Tiểu học Hoàng Hoa Thám, xã Đắk N</w:t>
            </w:r>
            <w:r w:rsidR="0050003E" w:rsidRPr="006212E5">
              <w:rPr>
                <w:rFonts w:ascii="Times New Roman" w:eastAsia="Times New Roman" w:hAnsi="Times New Roman" w:cs="Times New Roman"/>
                <w:color w:val="FF0000"/>
                <w:sz w:val="26"/>
                <w:szCs w:val="24"/>
              </w:rPr>
              <w:t>’D</w:t>
            </w:r>
            <w:r w:rsidRPr="006212E5">
              <w:rPr>
                <w:rFonts w:ascii="Times New Roman" w:eastAsia="Times New Roman" w:hAnsi="Times New Roman" w:cs="Times New Roman"/>
                <w:color w:val="FF0000"/>
                <w:sz w:val="26"/>
                <w:szCs w:val="24"/>
              </w:rPr>
              <w:t>rót, huyện Đắk Mil, tỉnh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4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Phạm Khắc Chung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Bá Ngọc,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Quản lý hoạt động nghiên cứu khoa học sư phạm ứng dụng ở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Nguyễn Bá Ngọc năm học 2018 - 2019</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4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Nguyên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Bá Ngọc,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học sinh học tốt kỹ năng hát ở khối 4 </w:t>
            </w:r>
            <w:r w:rsidR="00846BB4"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Nguyễn</w:t>
            </w:r>
            <w:r w:rsidR="00B27CF6" w:rsidRPr="006212E5">
              <w:rPr>
                <w:rFonts w:ascii="Times New Roman" w:eastAsia="Times New Roman" w:hAnsi="Times New Roman" w:cs="Times New Roman"/>
                <w:sz w:val="26"/>
                <w:szCs w:val="24"/>
              </w:rPr>
              <w:t xml:space="preserve"> Bá Ngọc, huyện Đắ</w:t>
            </w:r>
            <w:r w:rsidR="00846BB4" w:rsidRPr="006212E5">
              <w:rPr>
                <w:rFonts w:ascii="Times New Roman" w:eastAsia="Times New Roman" w:hAnsi="Times New Roman" w:cs="Times New Roman"/>
                <w:sz w:val="26"/>
                <w:szCs w:val="24"/>
              </w:rPr>
              <w:t>k Mil, tỉnh Đắ</w:t>
            </w:r>
            <w:r w:rsidRPr="006212E5">
              <w:rPr>
                <w:rFonts w:ascii="Times New Roman" w:eastAsia="Times New Roman" w:hAnsi="Times New Roman" w:cs="Times New Roman"/>
                <w:sz w:val="26"/>
                <w:szCs w:val="24"/>
              </w:rPr>
              <w:t>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3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Nhị</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Bá Ngọc,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nội dung tổ chức Câu lạc bộ Tiếng Anh theo chủ đề cho học sinh lớp 5 </w:t>
            </w:r>
            <w:r w:rsidR="0040554F"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Nguyễn Bá Ngọc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0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Hương Giang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Bi Năng Tắc,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nâng cao công tác quản lý giáo dục tại </w:t>
            </w:r>
            <w:r w:rsidR="0040554F"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Bi Năng Tắc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31"/>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Tấn Phước</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Hoàng Hoa Thám,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tổ chức hoạt động trải nghiệm sáng tạo có hiệu quả cho học sinh </w:t>
            </w:r>
            <w:r w:rsidR="001966B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Hoàng Hoa Thám, huyện Đắk Mil, tỉnh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5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Đào</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Hoàng Hoa Thám,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giáo viên dạy dạng toán tỉ số phần trăm cho học sinh dân tộc thiểu số lớp 5 trường Tiểu học Hoàng Hoa </w:t>
            </w:r>
            <w:r w:rsidR="0050003E"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hám có hiệu quả</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4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Hoàng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Đình Chiểu,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giáo dục đạo đức cho học sinh lớp 3A2 </w:t>
            </w:r>
            <w:r w:rsidR="001966B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Nguyễn Đình Chiểu</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4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Phương Nhung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Đình Chiểu,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Các biện pháp để làm tốt công tác chủ nhiệm ở Trường Tiểu học Nguyễn Đình Chiểu</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6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Thiên Thai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Đình Chiểu,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để làm tốt công tác chủ nhiệm lớp 5</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59</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Tất Thắng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Đình Chiểu,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của Hiệu trưởng trong việc huy động tài trợ cơ sở vật chất để phát triển nhà trường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Hoàng Thị Loan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Phú,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phương pháp nâng cao chất lượng dạy học phân môn học hát cho học sinh lớp 5 ở </w:t>
            </w:r>
            <w:r w:rsidR="001966B6" w:rsidRPr="006212E5">
              <w:rPr>
                <w:rFonts w:ascii="Times New Roman" w:eastAsia="Times New Roman" w:hAnsi="Times New Roman" w:cs="Times New Roman"/>
                <w:sz w:val="26"/>
                <w:szCs w:val="24"/>
              </w:rPr>
              <w:t xml:space="preserve">Trường Tiểu học </w:t>
            </w:r>
            <w:r w:rsidRPr="006212E5">
              <w:rPr>
                <w:rFonts w:ascii="Times New Roman" w:eastAsia="Times New Roman" w:hAnsi="Times New Roman" w:cs="Times New Roman"/>
                <w:sz w:val="26"/>
                <w:szCs w:val="24"/>
              </w:rPr>
              <w:t>Trần Phú</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56</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Anh Vân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Bỉnh Khiêm,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mẹo luật nâng cao chất lượng dạy học phân môn Chính tả lớp 5 </w:t>
            </w:r>
            <w:r w:rsidR="00B27CF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 xml:space="preserve">Tiểu học Nguyễn Bỉnh Khiêm, </w:t>
            </w:r>
            <w:r w:rsidR="0050003E" w:rsidRPr="006212E5">
              <w:rPr>
                <w:rFonts w:ascii="Times New Roman" w:eastAsia="Times New Roman" w:hAnsi="Times New Roman" w:cs="Times New Roman"/>
                <w:sz w:val="26"/>
                <w:szCs w:val="24"/>
              </w:rPr>
              <w:t xml:space="preserve">xã </w:t>
            </w:r>
            <w:r w:rsidRPr="006212E5">
              <w:rPr>
                <w:rFonts w:ascii="Times New Roman" w:eastAsia="Times New Roman" w:hAnsi="Times New Roman" w:cs="Times New Roman"/>
                <w:sz w:val="26"/>
                <w:szCs w:val="24"/>
              </w:rPr>
              <w:t>Đắk R</w:t>
            </w:r>
            <w:r w:rsidR="0050003E" w:rsidRPr="006212E5">
              <w:rPr>
                <w:rFonts w:ascii="Times New Roman" w:eastAsia="Times New Roman" w:hAnsi="Times New Roman" w:cs="Times New Roman"/>
                <w:sz w:val="26"/>
                <w:szCs w:val="24"/>
              </w:rPr>
              <w:t>’L</w:t>
            </w:r>
            <w:r w:rsidRPr="006212E5">
              <w:rPr>
                <w:rFonts w:ascii="Times New Roman" w:eastAsia="Times New Roman" w:hAnsi="Times New Roman" w:cs="Times New Roman"/>
                <w:sz w:val="26"/>
                <w:szCs w:val="24"/>
              </w:rPr>
              <w:t>a, huyện Đắk Mil, tỉnh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4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Chầm</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Quốc Toản,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giải pháp để hình thành và phát triển năng lực, phẩm chất cho học sinh lớp 5 </w:t>
            </w:r>
            <w:r w:rsidR="00B27CF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Trần Quốc Toản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4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Vũ Thị Lợi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Trần Quốc Toản,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nâng cao chất lượng công tác chủ nhiệm lớp 1 </w:t>
            </w:r>
            <w:r w:rsidR="00B27CF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Trần Quốc Toản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57</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82"/>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Liên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w:t>
            </w:r>
            <w:r w:rsidR="00146E18" w:rsidRPr="006212E5">
              <w:rPr>
                <w:rFonts w:ascii="Times New Roman" w:eastAsia="Times New Roman" w:hAnsi="Times New Roman" w:cs="Times New Roman"/>
                <w:sz w:val="26"/>
                <w:szCs w:val="24"/>
              </w:rPr>
              <w:t>’</w:t>
            </w:r>
            <w:r w:rsidRPr="006212E5">
              <w:rPr>
                <w:rFonts w:ascii="Times New Roman" w:eastAsia="Times New Roman" w:hAnsi="Times New Roman" w:cs="Times New Roman"/>
                <w:sz w:val="26"/>
                <w:szCs w:val="24"/>
              </w:rPr>
              <w:t>Trang Lơng,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rèn viết đúng, viết đẹp Chương trình Công nghệ cho học sinh lớp 1</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60</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6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Mai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Thị Minh Khai,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Đổi mới quản lý lớp học bằng phương pháp giáo dục kỷ luật tích cực cho học sinh lớp 4C </w:t>
            </w:r>
            <w:r w:rsidR="00B27CF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Nguyễn Thị Minh Khai</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39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Phan Thị Thu Hương</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Võ Thị Sáu,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nâng cao hiệu quả hoạt động của tổ chuyên môn </w:t>
            </w:r>
            <w:r w:rsidR="00B27CF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Võ Thị Sáu</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73"/>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Hải Vân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Viết Xuân,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biện pháp nâng cao công tác chủ nhiệm lớp 4A3</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4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Hoàng Thị Tâm Đoan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Viết Xuân,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Một số biện pháp giúp giáo viên chủ nhiệm duy trì sĩ số học sinh dân tộc ở lớp 5A3 </w:t>
            </w:r>
            <w:r w:rsidR="00B27CF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Tiểu học Nguyễn Viết Xuân, xã Thuận A</w:t>
            </w:r>
            <w:r w:rsidR="00146E18" w:rsidRPr="006212E5">
              <w:rPr>
                <w:rFonts w:ascii="Times New Roman" w:eastAsia="Times New Roman" w:hAnsi="Times New Roman" w:cs="Times New Roman"/>
                <w:sz w:val="26"/>
                <w:szCs w:val="24"/>
              </w:rPr>
              <w:t>n, huyện Đắk Mil, tỉnh Đắk Nông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98"/>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Nhuận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Nguyễn Viết Xuân,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Giải pháp phát huy tính sáng tạo và rèn luyện kỹ năng vẽ tranh để xây dựng cốt tru</w:t>
            </w:r>
            <w:r w:rsidR="00146E18" w:rsidRPr="006212E5">
              <w:rPr>
                <w:rFonts w:ascii="Times New Roman" w:eastAsia="Times New Roman" w:hAnsi="Times New Roman" w:cs="Times New Roman"/>
                <w:sz w:val="26"/>
                <w:szCs w:val="24"/>
              </w:rPr>
              <w:t>yện trong môn Mỹ thuật lớp 5</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64</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82"/>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Cao Thị Trúc Ly</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Tiểu học Phan Đình Phùng,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kinh nghiệm giúp học sinh lớp 5 viết văn tả cảnh</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29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Bùi Đình Lành</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Tất Thành,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Nâng cao hiệu quả đổi mới phương pháp dạy học theo định hướng phát triển năng lực và phẩm chất của học s</w:t>
            </w:r>
            <w:r w:rsidR="00146E18" w:rsidRPr="006212E5">
              <w:rPr>
                <w:rFonts w:ascii="Times New Roman" w:eastAsia="Times New Roman" w:hAnsi="Times New Roman" w:cs="Times New Roman"/>
                <w:sz w:val="26"/>
                <w:szCs w:val="24"/>
              </w:rPr>
              <w:t>inh trong giảng dạy các môn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782"/>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Đặng Thị Thanh Loan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Trường Trung học cơ sở </w:t>
            </w:r>
            <w:r w:rsidR="00146E18" w:rsidRPr="006212E5">
              <w:rPr>
                <w:rFonts w:ascii="Times New Roman" w:eastAsia="Times New Roman" w:hAnsi="Times New Roman" w:cs="Times New Roman"/>
                <w:sz w:val="26"/>
                <w:szCs w:val="24"/>
              </w:rPr>
              <w:t>N</w:t>
            </w:r>
            <w:r w:rsidRPr="006212E5">
              <w:rPr>
                <w:rFonts w:ascii="Times New Roman" w:eastAsia="Times New Roman" w:hAnsi="Times New Roman" w:cs="Times New Roman"/>
                <w:sz w:val="26"/>
                <w:szCs w:val="24"/>
              </w:rPr>
              <w:t>guyễn Tất Thành</w:t>
            </w:r>
            <w:r w:rsidR="00146E18" w:rsidRPr="006212E5">
              <w:rPr>
                <w:rFonts w:ascii="Times New Roman" w:eastAsia="Times New Roman" w:hAnsi="Times New Roman" w:cs="Times New Roman"/>
                <w:sz w:val="26"/>
                <w:szCs w:val="24"/>
              </w:rPr>
              <w:t>,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Phương pháp hoạt động nhóm trong giờ dạy Tiếng Anh ở trường trung học cơ sở</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0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Thế Thiệp</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Phan Chu Trinh,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Phương pháp giải </w:t>
            </w:r>
            <w:r w:rsidR="00146E18" w:rsidRPr="006212E5">
              <w:rPr>
                <w:rFonts w:ascii="Times New Roman" w:eastAsia="Times New Roman" w:hAnsi="Times New Roman" w:cs="Times New Roman"/>
                <w:sz w:val="26"/>
                <w:szCs w:val="24"/>
              </w:rPr>
              <w:t>T</w:t>
            </w:r>
            <w:r w:rsidRPr="006212E5">
              <w:rPr>
                <w:rFonts w:ascii="Times New Roman" w:eastAsia="Times New Roman" w:hAnsi="Times New Roman" w:cs="Times New Roman"/>
                <w:sz w:val="26"/>
                <w:szCs w:val="24"/>
              </w:rPr>
              <w:t>oán Số học bằng máy tính cầm tay</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Trần Thị Thanh Huyền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Chu Văn An,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Cảm thụ tác phẩm văn học thông qua liên hệ, tích hợ</w:t>
            </w:r>
            <w:r w:rsidR="00146E18" w:rsidRPr="006212E5">
              <w:rPr>
                <w:rFonts w:ascii="Times New Roman" w:eastAsia="Times New Roman" w:hAnsi="Times New Roman" w:cs="Times New Roman"/>
                <w:sz w:val="26"/>
                <w:szCs w:val="24"/>
              </w:rPr>
              <w:t>p, liên tưởng, tưởng tượng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34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Hồ Phúc Thái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Chu Văn An,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xml:space="preserve">Sử dụng một số bài tập bổ trợ thể lực nhằm nâng cao thành tích chạy cự li ngắn cho học sinh khối 9 </w:t>
            </w:r>
            <w:r w:rsidR="00B27CF6" w:rsidRPr="006212E5">
              <w:rPr>
                <w:rFonts w:ascii="Times New Roman" w:eastAsia="Times New Roman" w:hAnsi="Times New Roman" w:cs="Times New Roman"/>
                <w:sz w:val="26"/>
                <w:szCs w:val="24"/>
              </w:rPr>
              <w:t xml:space="preserve">Trường </w:t>
            </w:r>
            <w:r w:rsidRPr="006212E5">
              <w:rPr>
                <w:rFonts w:ascii="Times New Roman" w:eastAsia="Times New Roman" w:hAnsi="Times New Roman" w:cs="Times New Roman"/>
                <w:sz w:val="26"/>
                <w:szCs w:val="24"/>
              </w:rPr>
              <w:t>Trung học cơ sở Chu Văn An</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8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Lâm</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Lê Hồng Phong,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phương pháp hay giải bài tập khó trong đ</w:t>
            </w:r>
            <w:r w:rsidR="00146E18" w:rsidRPr="006212E5">
              <w:rPr>
                <w:rFonts w:ascii="Times New Roman" w:eastAsia="Times New Roman" w:hAnsi="Times New Roman" w:cs="Times New Roman"/>
                <w:sz w:val="26"/>
                <w:szCs w:val="24"/>
              </w:rPr>
              <w:t>ề thi học sinh giỏi môn Hóa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074839">
            <w:pPr>
              <w:pStyle w:val="ListParagraph"/>
              <w:numPr>
                <w:ilvl w:val="0"/>
                <w:numId w:val="2"/>
              </w:numPr>
              <w:spacing w:after="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Duyên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Lê Lợi,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Giáo dục môi trường qua môn Địa lý lớp 7</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074839">
            <w:pPr>
              <w:spacing w:after="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24"/>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Phan Vũ Trang Ngân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Lê Lợi,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Một số giải pháp giúp học sinh rèn luyện tính tự tin, mạnh dạn trong học tập và hoạt động tập thể</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63</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10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Nguyễn Thị Trúc Mai</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Chí Thanh,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Phát triển khả năng tư duy môn toán Hình học bậc trung học cơ sở</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89"/>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Đỗ Thị Thu Hà</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Nguyễn Chí Thanh,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Phương pháp bồi dưỡng học sinh giỏi môn Vật lý lớp 9 chuyên đề nhiệt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61</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9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Lê Thị Thạch Nga</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Trung học cơ sở Lê Quý Đôn, huyện Đắk Mil</w:t>
            </w:r>
          </w:p>
        </w:tc>
        <w:tc>
          <w:tcPr>
            <w:tcW w:w="547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Sử dụng sơ đồ tư duy trong giảng dạy hình học</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58</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r w:rsidR="00C91A19" w:rsidRPr="006212E5" w:rsidTr="00074839">
        <w:trPr>
          <w:trHeight w:val="1560"/>
        </w:trPr>
        <w:tc>
          <w:tcPr>
            <w:tcW w:w="708" w:type="dxa"/>
            <w:tcBorders>
              <w:top w:val="nil"/>
              <w:left w:val="single" w:sz="4" w:space="0" w:color="auto"/>
              <w:bottom w:val="single" w:sz="4" w:space="0" w:color="auto"/>
              <w:right w:val="single" w:sz="4" w:space="0" w:color="auto"/>
            </w:tcBorders>
            <w:shd w:val="clear" w:color="auto" w:fill="auto"/>
            <w:noWrap/>
            <w:vAlign w:val="center"/>
          </w:tcPr>
          <w:p w:rsidR="00C91A19" w:rsidRPr="006212E5" w:rsidRDefault="00C91A19" w:rsidP="00C421C3">
            <w:pPr>
              <w:pStyle w:val="ListParagraph"/>
              <w:numPr>
                <w:ilvl w:val="0"/>
                <w:numId w:val="2"/>
              </w:numPr>
              <w:spacing w:before="120" w:after="120" w:line="240" w:lineRule="auto"/>
              <w:ind w:left="0" w:firstLine="144"/>
              <w:jc w:val="center"/>
              <w:rPr>
                <w:rFonts w:ascii="Times New Roman" w:eastAsia="Times New Roman" w:hAnsi="Times New Roman" w:cs="Times New Roman"/>
                <w:sz w:val="26"/>
                <w:szCs w:val="24"/>
              </w:rPr>
            </w:pPr>
          </w:p>
        </w:tc>
        <w:tc>
          <w:tcPr>
            <w:tcW w:w="3086" w:type="dxa"/>
            <w:tcBorders>
              <w:top w:val="nil"/>
              <w:left w:val="nil"/>
              <w:bottom w:val="single" w:sz="4" w:space="0" w:color="auto"/>
              <w:right w:val="single" w:sz="4" w:space="0" w:color="auto"/>
            </w:tcBorders>
            <w:shd w:val="clear" w:color="auto" w:fill="auto"/>
            <w:vAlign w:val="center"/>
            <w:hideMark/>
          </w:tcPr>
          <w:p w:rsidR="00C91A19" w:rsidRPr="006212E5" w:rsidRDefault="00146E18" w:rsidP="00C421C3">
            <w:pPr>
              <w:spacing w:before="120" w:after="120" w:line="240" w:lineRule="auto"/>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  Đào Thị Hương</w:t>
            </w:r>
            <w:r w:rsidRPr="006212E5">
              <w:rPr>
                <w:rFonts w:ascii="Times New Roman" w:eastAsia="Times New Roman" w:hAnsi="Times New Roman" w:cs="Times New Roman"/>
                <w:sz w:val="26"/>
                <w:szCs w:val="24"/>
              </w:rPr>
              <w:br/>
              <w:t xml:space="preserve">- Nguyễn Thị </w:t>
            </w:r>
            <w:r w:rsidR="00B27CF6" w:rsidRPr="006212E5">
              <w:rPr>
                <w:rFonts w:ascii="Times New Roman" w:eastAsia="Times New Roman" w:hAnsi="Times New Roman" w:cs="Times New Roman"/>
                <w:sz w:val="26"/>
                <w:szCs w:val="24"/>
              </w:rPr>
              <w:t>Kiều Thu</w:t>
            </w:r>
            <w:r w:rsidR="00B27CF6" w:rsidRPr="006212E5">
              <w:rPr>
                <w:rFonts w:ascii="Times New Roman" w:eastAsia="Times New Roman" w:hAnsi="Times New Roman" w:cs="Times New Roman"/>
                <w:sz w:val="26"/>
                <w:szCs w:val="24"/>
              </w:rPr>
              <w:br/>
              <w:t>- Đặng Thị Nguyệt</w:t>
            </w:r>
            <w:r w:rsidR="00B27CF6" w:rsidRPr="006212E5">
              <w:rPr>
                <w:rFonts w:ascii="Times New Roman" w:eastAsia="Times New Roman" w:hAnsi="Times New Roman" w:cs="Times New Roman"/>
                <w:sz w:val="26"/>
                <w:szCs w:val="24"/>
              </w:rPr>
              <w:br/>
              <w:t xml:space="preserve">- </w:t>
            </w:r>
            <w:r w:rsidR="00C91A19" w:rsidRPr="006212E5">
              <w:rPr>
                <w:rFonts w:ascii="Times New Roman" w:eastAsia="Times New Roman" w:hAnsi="Times New Roman" w:cs="Times New Roman"/>
                <w:sz w:val="26"/>
                <w:szCs w:val="24"/>
              </w:rPr>
              <w:t xml:space="preserve"> Nguyễn Thị Thái Thuyên</w:t>
            </w:r>
          </w:p>
        </w:tc>
        <w:tc>
          <w:tcPr>
            <w:tcW w:w="3596"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Trường Mầm non Tạ Thị Kiều, huyện Đắk Song</w:t>
            </w:r>
          </w:p>
        </w:tc>
        <w:tc>
          <w:tcPr>
            <w:tcW w:w="5476" w:type="dxa"/>
            <w:tcBorders>
              <w:top w:val="nil"/>
              <w:left w:val="nil"/>
              <w:bottom w:val="single" w:sz="4" w:space="0" w:color="auto"/>
              <w:right w:val="single" w:sz="4" w:space="0" w:color="auto"/>
            </w:tcBorders>
            <w:shd w:val="clear" w:color="auto" w:fill="auto"/>
            <w:noWrap/>
            <w:vAlign w:val="center"/>
            <w:hideMark/>
          </w:tcPr>
          <w:p w:rsidR="00C91A19" w:rsidRPr="006212E5" w:rsidRDefault="00C91A19" w:rsidP="00C421C3">
            <w:pPr>
              <w:spacing w:before="120" w:after="120" w:line="240" w:lineRule="auto"/>
              <w:jc w:val="both"/>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Biện pháp giáo dục trẻ 5 - 6 tuổi thực hiện kĩ năng vệ sinh và bảo vệ môi trường</w:t>
            </w:r>
          </w:p>
        </w:tc>
        <w:tc>
          <w:tcPr>
            <w:tcW w:w="992"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62</w:t>
            </w:r>
          </w:p>
        </w:tc>
        <w:tc>
          <w:tcPr>
            <w:tcW w:w="881" w:type="dxa"/>
            <w:tcBorders>
              <w:top w:val="nil"/>
              <w:left w:val="nil"/>
              <w:bottom w:val="single" w:sz="4" w:space="0" w:color="auto"/>
              <w:right w:val="single" w:sz="4" w:space="0" w:color="auto"/>
            </w:tcBorders>
            <w:shd w:val="clear" w:color="auto" w:fill="auto"/>
            <w:vAlign w:val="center"/>
            <w:hideMark/>
          </w:tcPr>
          <w:p w:rsidR="00C91A19" w:rsidRPr="006212E5" w:rsidRDefault="00C91A19" w:rsidP="00C421C3">
            <w:pPr>
              <w:spacing w:before="120" w:after="120" w:line="240" w:lineRule="auto"/>
              <w:jc w:val="center"/>
              <w:rPr>
                <w:rFonts w:ascii="Times New Roman" w:eastAsia="Times New Roman" w:hAnsi="Times New Roman" w:cs="Times New Roman"/>
                <w:sz w:val="26"/>
                <w:szCs w:val="24"/>
              </w:rPr>
            </w:pPr>
            <w:r w:rsidRPr="006212E5">
              <w:rPr>
                <w:rFonts w:ascii="Times New Roman" w:eastAsia="Times New Roman" w:hAnsi="Times New Roman" w:cs="Times New Roman"/>
                <w:sz w:val="26"/>
                <w:szCs w:val="24"/>
              </w:rPr>
              <w:t>C</w:t>
            </w:r>
          </w:p>
        </w:tc>
      </w:tr>
    </w:tbl>
    <w:p w:rsidR="00DB5401" w:rsidRPr="00560EFF" w:rsidRDefault="00DB5401" w:rsidP="00DB5401">
      <w:pPr>
        <w:spacing w:after="360"/>
        <w:rPr>
          <w:rFonts w:ascii="Times New Roman" w:hAnsi="Times New Roman" w:cs="Times New Roman"/>
          <w:sz w:val="28"/>
          <w:szCs w:val="28"/>
        </w:rPr>
      </w:pPr>
    </w:p>
    <w:sectPr w:rsidR="00DB5401" w:rsidRPr="00560EFF" w:rsidSect="007C127B">
      <w:footerReference w:type="default" r:id="rId8"/>
      <w:pgSz w:w="16839"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1E" w:rsidRDefault="0003151E" w:rsidP="00F06D9E">
      <w:pPr>
        <w:spacing w:after="0" w:line="240" w:lineRule="auto"/>
      </w:pPr>
      <w:r>
        <w:separator/>
      </w:r>
    </w:p>
  </w:endnote>
  <w:endnote w:type="continuationSeparator" w:id="0">
    <w:p w:rsidR="0003151E" w:rsidRDefault="0003151E" w:rsidP="00F0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00908"/>
      <w:docPartObj>
        <w:docPartGallery w:val="Page Numbers (Bottom of Page)"/>
        <w:docPartUnique/>
      </w:docPartObj>
    </w:sdtPr>
    <w:sdtEndPr>
      <w:rPr>
        <w:rFonts w:ascii="Times New Roman" w:hAnsi="Times New Roman" w:cs="Times New Roman"/>
        <w:noProof/>
        <w:sz w:val="24"/>
        <w:szCs w:val="24"/>
      </w:rPr>
    </w:sdtEndPr>
    <w:sdtContent>
      <w:p w:rsidR="007A229B" w:rsidRPr="007A229B" w:rsidRDefault="007A229B">
        <w:pPr>
          <w:pStyle w:val="Footer"/>
          <w:jc w:val="right"/>
          <w:rPr>
            <w:rFonts w:ascii="Times New Roman" w:hAnsi="Times New Roman" w:cs="Times New Roman"/>
            <w:sz w:val="24"/>
            <w:szCs w:val="24"/>
          </w:rPr>
        </w:pPr>
        <w:r w:rsidRPr="007A229B">
          <w:rPr>
            <w:rFonts w:ascii="Times New Roman" w:hAnsi="Times New Roman" w:cs="Times New Roman"/>
            <w:sz w:val="24"/>
            <w:szCs w:val="24"/>
          </w:rPr>
          <w:fldChar w:fldCharType="begin"/>
        </w:r>
        <w:r w:rsidRPr="007A229B">
          <w:rPr>
            <w:rFonts w:ascii="Times New Roman" w:hAnsi="Times New Roman" w:cs="Times New Roman"/>
            <w:sz w:val="24"/>
            <w:szCs w:val="24"/>
          </w:rPr>
          <w:instrText xml:space="preserve"> PAGE   \* MERGEFORMAT </w:instrText>
        </w:r>
        <w:r w:rsidRPr="007A229B">
          <w:rPr>
            <w:rFonts w:ascii="Times New Roman" w:hAnsi="Times New Roman" w:cs="Times New Roman"/>
            <w:sz w:val="24"/>
            <w:szCs w:val="24"/>
          </w:rPr>
          <w:fldChar w:fldCharType="separate"/>
        </w:r>
        <w:r w:rsidR="00065757">
          <w:rPr>
            <w:rFonts w:ascii="Times New Roman" w:hAnsi="Times New Roman" w:cs="Times New Roman"/>
            <w:noProof/>
            <w:sz w:val="24"/>
            <w:szCs w:val="24"/>
          </w:rPr>
          <w:t>1</w:t>
        </w:r>
        <w:r w:rsidRPr="007A229B">
          <w:rPr>
            <w:rFonts w:ascii="Times New Roman" w:hAnsi="Times New Roman" w:cs="Times New Roman"/>
            <w:noProof/>
            <w:sz w:val="24"/>
            <w:szCs w:val="24"/>
          </w:rPr>
          <w:fldChar w:fldCharType="end"/>
        </w:r>
      </w:p>
    </w:sdtContent>
  </w:sdt>
  <w:p w:rsidR="00903ADF" w:rsidRDefault="00903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1E" w:rsidRDefault="0003151E" w:rsidP="00F06D9E">
      <w:pPr>
        <w:spacing w:after="0" w:line="240" w:lineRule="auto"/>
      </w:pPr>
      <w:r>
        <w:separator/>
      </w:r>
    </w:p>
  </w:footnote>
  <w:footnote w:type="continuationSeparator" w:id="0">
    <w:p w:rsidR="0003151E" w:rsidRDefault="0003151E" w:rsidP="00F06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E17"/>
    <w:multiLevelType w:val="hybridMultilevel"/>
    <w:tmpl w:val="1700C21C"/>
    <w:lvl w:ilvl="0" w:tplc="65689B6A">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95ED7"/>
    <w:multiLevelType w:val="hybridMultilevel"/>
    <w:tmpl w:val="BB2ACDFA"/>
    <w:lvl w:ilvl="0" w:tplc="04687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25EAF"/>
    <w:multiLevelType w:val="hybridMultilevel"/>
    <w:tmpl w:val="303CD054"/>
    <w:lvl w:ilvl="0" w:tplc="58F8B31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5401"/>
    <w:rsid w:val="000176EA"/>
    <w:rsid w:val="0003151E"/>
    <w:rsid w:val="00043185"/>
    <w:rsid w:val="00065757"/>
    <w:rsid w:val="00074839"/>
    <w:rsid w:val="00094B47"/>
    <w:rsid w:val="000B0943"/>
    <w:rsid w:val="00103F07"/>
    <w:rsid w:val="00146E18"/>
    <w:rsid w:val="00181C03"/>
    <w:rsid w:val="0018735C"/>
    <w:rsid w:val="001902EA"/>
    <w:rsid w:val="00195B55"/>
    <w:rsid w:val="001966B6"/>
    <w:rsid w:val="002700F9"/>
    <w:rsid w:val="002C5A2B"/>
    <w:rsid w:val="002F25D8"/>
    <w:rsid w:val="003077F1"/>
    <w:rsid w:val="00343399"/>
    <w:rsid w:val="003E128A"/>
    <w:rsid w:val="0040554F"/>
    <w:rsid w:val="004366C5"/>
    <w:rsid w:val="00440DCE"/>
    <w:rsid w:val="00466753"/>
    <w:rsid w:val="0050003E"/>
    <w:rsid w:val="00560EFF"/>
    <w:rsid w:val="006212E5"/>
    <w:rsid w:val="007754EF"/>
    <w:rsid w:val="00783ACF"/>
    <w:rsid w:val="007A0F38"/>
    <w:rsid w:val="007A229B"/>
    <w:rsid w:val="007C127B"/>
    <w:rsid w:val="007E53F9"/>
    <w:rsid w:val="00846BB4"/>
    <w:rsid w:val="00903ADF"/>
    <w:rsid w:val="009E6A4E"/>
    <w:rsid w:val="00A33D03"/>
    <w:rsid w:val="00A55B4D"/>
    <w:rsid w:val="00A64A0A"/>
    <w:rsid w:val="00AA1879"/>
    <w:rsid w:val="00B27CF6"/>
    <w:rsid w:val="00BB64A1"/>
    <w:rsid w:val="00C30CE0"/>
    <w:rsid w:val="00C421C3"/>
    <w:rsid w:val="00C74763"/>
    <w:rsid w:val="00C91A19"/>
    <w:rsid w:val="00D02463"/>
    <w:rsid w:val="00DB5401"/>
    <w:rsid w:val="00DE1371"/>
    <w:rsid w:val="00DE15A2"/>
    <w:rsid w:val="00DF67AE"/>
    <w:rsid w:val="00E00FB9"/>
    <w:rsid w:val="00E01869"/>
    <w:rsid w:val="00E41107"/>
    <w:rsid w:val="00F001A3"/>
    <w:rsid w:val="00F06D9E"/>
    <w:rsid w:val="00F443F7"/>
    <w:rsid w:val="00F62E23"/>
    <w:rsid w:val="00F918F8"/>
    <w:rsid w:val="00FD0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399"/>
    <w:rPr>
      <w:color w:val="0000FF"/>
      <w:u w:val="single"/>
    </w:rPr>
  </w:style>
  <w:style w:type="character" w:styleId="FollowedHyperlink">
    <w:name w:val="FollowedHyperlink"/>
    <w:basedOn w:val="DefaultParagraphFont"/>
    <w:uiPriority w:val="99"/>
    <w:semiHidden/>
    <w:unhideWhenUsed/>
    <w:rsid w:val="00343399"/>
    <w:rPr>
      <w:color w:val="800080"/>
      <w:u w:val="single"/>
    </w:rPr>
  </w:style>
  <w:style w:type="paragraph" w:customStyle="1" w:styleId="font5">
    <w:name w:val="font5"/>
    <w:basedOn w:val="Normal"/>
    <w:rsid w:val="00343399"/>
    <w:pPr>
      <w:spacing w:before="100" w:beforeAutospacing="1" w:after="100" w:afterAutospacing="1" w:line="240" w:lineRule="auto"/>
    </w:pPr>
    <w:rPr>
      <w:rFonts w:ascii="Times New Roman" w:eastAsia="Times New Roman" w:hAnsi="Times New Roman" w:cs="Times New Roman"/>
      <w:b/>
      <w:bCs/>
      <w:i/>
      <w:iCs/>
    </w:rPr>
  </w:style>
  <w:style w:type="paragraph" w:customStyle="1" w:styleId="xl72">
    <w:name w:val="xl72"/>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6">
    <w:name w:val="xl96"/>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343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343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343399"/>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3">
    <w:name w:val="xl103"/>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04">
    <w:name w:val="xl104"/>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5">
    <w:name w:val="xl105"/>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6">
    <w:name w:val="xl106"/>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7">
    <w:name w:val="xl107"/>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3433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4763"/>
    <w:pPr>
      <w:ind w:left="720"/>
      <w:contextualSpacing/>
    </w:pPr>
  </w:style>
  <w:style w:type="paragraph" w:styleId="Header">
    <w:name w:val="header"/>
    <w:basedOn w:val="Normal"/>
    <w:link w:val="HeaderChar"/>
    <w:uiPriority w:val="99"/>
    <w:unhideWhenUsed/>
    <w:rsid w:val="00F06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9E"/>
  </w:style>
  <w:style w:type="paragraph" w:styleId="Footer">
    <w:name w:val="footer"/>
    <w:basedOn w:val="Normal"/>
    <w:link w:val="FooterChar"/>
    <w:uiPriority w:val="99"/>
    <w:unhideWhenUsed/>
    <w:rsid w:val="00F0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D9E"/>
  </w:style>
  <w:style w:type="paragraph" w:styleId="BalloonText">
    <w:name w:val="Balloon Text"/>
    <w:basedOn w:val="Normal"/>
    <w:link w:val="BalloonTextChar"/>
    <w:uiPriority w:val="99"/>
    <w:semiHidden/>
    <w:unhideWhenUsed/>
    <w:rsid w:val="0044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25</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vhxh</cp:lastModifiedBy>
  <cp:revision>14</cp:revision>
  <cp:lastPrinted>2019-07-25T09:28:00Z</cp:lastPrinted>
  <dcterms:created xsi:type="dcterms:W3CDTF">2019-07-23T02:43:00Z</dcterms:created>
  <dcterms:modified xsi:type="dcterms:W3CDTF">2019-07-25T09:44:00Z</dcterms:modified>
</cp:coreProperties>
</file>